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072" w:rsidRPr="00F62072" w:rsidRDefault="00F62072" w:rsidP="00F62072">
      <w:pPr>
        <w:shd w:val="clear" w:color="auto" w:fill="FFFFFF"/>
        <w:spacing w:before="300" w:after="300" w:line="240" w:lineRule="auto"/>
        <w:jc w:val="left"/>
        <w:outlineLvl w:val="0"/>
        <w:rPr>
          <w:rFonts w:ascii="Arial" w:eastAsia="Times New Roman" w:hAnsi="Arial" w:cs="Arial"/>
          <w:color w:val="999999"/>
          <w:sz w:val="20"/>
          <w:szCs w:val="20"/>
          <w:lang w:eastAsia="ru-RU"/>
        </w:rPr>
      </w:pPr>
      <w:r w:rsidRPr="00F62072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>История, философия и символика</w:t>
      </w:r>
      <w:r w:rsidRPr="00F62072">
        <w:rPr>
          <w:rFonts w:ascii="Arial" w:eastAsia="Times New Roman" w:hAnsi="Arial" w:cs="Arial"/>
          <w:color w:val="999999"/>
          <w:sz w:val="20"/>
          <w:szCs w:val="20"/>
          <w:lang w:eastAsia="ru-RU"/>
        </w:rPr>
        <w:t> </w:t>
      </w:r>
    </w:p>
    <w:p w:rsidR="00F62072" w:rsidRPr="00F62072" w:rsidRDefault="00F62072" w:rsidP="00F62072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Весь мир с интересом следит за Зимними Играми в Пхенчхане. Политические перипетии остались в стороне, люди разных стран обсуждают каждое выступление, особенно спортсменов своей страны.</w:t>
      </w:r>
    </w:p>
    <w:p w:rsidR="00F62072" w:rsidRPr="00F62072" w:rsidRDefault="00F62072" w:rsidP="00F6207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7115175" cy="4000500"/>
            <wp:effectExtent l="19050" t="0" r="9525" b="0"/>
            <wp:docPr id="5" name="Рисунок 5" descr="https://www.ski.ru/kohana/upload/ckfinder_images/u111030/_thumbs/Images/111030_151864958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ski.ru/kohana/upload/ckfinder_images/u111030/_thumbs/Images/111030_151864958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072" w:rsidRPr="00F62072" w:rsidRDefault="00F62072" w:rsidP="00F62072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это не удивительно. Олимпийские Игры - это не только зрелищное шоу, их история уходит корнями в Древнюю Грецию, и многие правила пришли в современные соревнования из тех далеких времен.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Что такое Олимпиада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Итак, что такое Олимпиада и Олимпийские Игры? Сам термин «Олимпиада» означает период в четыре года, который начинается с открытия Игр Олимпиады и оканчивается стартом Игр следующей Олимпиады. В современной истории спорта, как и в Древней Греции, счёт ведется на Олимпиады, при этом летние Игры начинают этот четырехгодичный цикл.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Если Игры какой-либо Олимпиады не проводились по любой из множества причин, Олимпиада заканчивается через четыре года после окончания предыдущего цикла, и с того дня начинается новая Олимпиада. Отсчет Олимпиад ведут последовательно с первых Олимпийских игр современности, которые праздновались в Афинах в 1896 году.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Сейчас Олимпийские игры – это крупнейшие международные комплексные спортивные соревнования, проводящиеся раз в четыре года. Летние Олимпийские игры проводятся с 1896 года, перерыв был лишь во время мировых войн. Зимние Олимпийские игры, учрежденные в 1924 году, сначала проводились в тот же год, что и летние. Но в 1994 году было принято решение сдвинуть время проведения зимних 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Олимпийских игр на два года относительно времени проведения летних Игр.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наши дни спустя несколько дней после проведения Олимпийских игр на тех же спортивных сооружениях проводятся Паралимпийские игры для людей с ограниченными возможностями. Олимпийская медаль считается одним из наивысших достижений в спорте. А звание чемпиона Олимпийских игр даётся на все времена, и не существует такого понятия, как экс-чемпион Олимпийских игр.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История возникновения Олимпийских Игр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Достоверно известно, что Олимпийские Игры возникли в Древней Греции, но есть несколько теорий, или легенд, о их происхождении.</w:t>
      </w:r>
    </w:p>
    <w:p w:rsidR="00F62072" w:rsidRPr="00F62072" w:rsidRDefault="00F62072" w:rsidP="00F6207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6667500" cy="2686050"/>
            <wp:effectExtent l="19050" t="0" r="0" b="0"/>
            <wp:docPr id="6" name="Рисунок 6" descr="https://www.ski.ru/kohana/upload/ckfinder_images/u111030/_thumbs/Images/111030_1518649646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ski.ru/kohana/upload/ckfinder_images/u111030/_thumbs/Images/111030_1518649646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072" w:rsidRPr="00F62072" w:rsidRDefault="00F62072" w:rsidP="00F62072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Первая теория гласит о том, что мифический герой Пелопс, царь Элиды, сын Тантала и предок Геракла, победил на состязаниях на колесницах царя города Писы Эномая и решил устраивать каждые четыре года праздник и соревнования в честь этого памятного события.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Древнегреческий поэт Пидар во второй своей оде утверждает, что Олимпийские игры появились благодаря Гераклу. В 1253 г. до н. э. царь Авгий приказал герою за один день вычистить конюшни, которые не убирались целый год. Геракл изменил русла двух рек, перенаправив их в конюшни, и  успешно выполнил задание. Авгий из жадности отказался выполнить свое обещание, и Геракл его убил и царя, и членов царской семьи, а затем устроил большие состязания, посвятив их Зевсу, тем самым положив начало Олимпийским играм. По другой версии эти соревнования провели в честь успешного возвращения аргонавтов, которые, по настоянию Геракла, поклялись друг другу в вечной дружбе. Для празднования этого события избрали место над рекой Алфей, позднее там был воздвигнут храм богу Зевсу.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Некоторые историки утверждают, что Олимпийские игры проводились в честь праздника урожая. Именно поэтому победители награждались оливковой веткой и лавровым венком. Время проведения Игр в августе-сентябре может служить одним из плюсов в пользу этой теории.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По версии другой легенды Ифит, реальная историческая личность, царь Элиды, небольшого греческого государства в западном Пелопонессе, на территории которого находился религиозный центр Олимпия и два крупных города – Элис и Писа, по окончании эпидемии чумы обратился к дельфийскому оракулу с вопросом «что делать дальше». Оракул посоветовал воздерживаться от войн, укреплять связи 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между городами и «основать для укрепления мира Игры, угодные богам». Так как Эллада воевала в основном со Спартой, Ифит предложил спартанскому царю и законодателю Ликургу совместно последовать совету оракула. После продолжительных споров они заключили мирное соглашение в 884 г. до н. э., текст которого высекли на металлическом диске. Чтобы отблагодарить богов, Ифит устроил в Олимпии большой праздник, который было решено повторять раз в четыре года («Олимпиада» по-гречески означает период из четырех лет).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Три царя: Клеосфен из Писы, Ифит из Элиса и Ликург из Спарты решили обезопасить участников Олимпиад и заключили соглашение, которе на время проведения игр прекращало любые военные действия, чтобы у гостей и атлетов была возможность прибыть на соревнования. Священное перемирие «экихирия» защищало участников Игр не только в процессе соревнований, но и при подготовке к ним. В случае нарушения священного перемирия жители Эллады имели право взыскать с нарушителя денежный штраф и лишить человека или целый город права участия в предстоящих Играх. Поэтому города-государства, участвовавшие в играх, прекращали военные действия на пятидневный срок, но после окончания Олимпийских игр военные действия возобновлялись.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Возродить эту традицию в 1992 году попытался МОК, призвав все народы мира отказаться от военных действий на время проведения Олимпиад. В 1993 году было провозглашено, что перемирие должно соблюдаться «от седьмого дня перед официальным открытием Игр до седьмого дня после официального закрытия Игр». Генеральная Ассамблея ООН утвердила соответствующую резолюцию в 2003 году, а в 2005 году вышеупомянутый призыв был включен в «Декларацию Тысячелетия», подписанную лидерами многих стран мира.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Священный город Олимпия находился на юго-западе Греции, в долине реки Алфей, которая впадала в Ионическое море. Не стоит путать ее с Олимпом - высочайшей горой Греции, расположенной на севере страны. Спортивный комплекс в Олимпии был построен в 450 г. до н.э. в священной роще Альтис. Центральное место в комплексе занимал храм Зевса Олимпийского. На территории Олимпии находились: ипподром (730-336 м); олимпийский стадион с местами на 50 тыс. зрителей и ареной примерно 213х29 м; гимнасий - двор, окруженный колоннадой, с дорожками для бега, площадками для метаний, борьбы, различных упражнений, игр с мячом, комнатами для гигиенических процедур, банями и др. К гимнасию примыкали жилые помещения для участников Олимпийских игр.</w:t>
      </w:r>
    </w:p>
    <w:p w:rsidR="00F62072" w:rsidRPr="00F62072" w:rsidRDefault="00F62072" w:rsidP="00F6207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753100" cy="3714750"/>
            <wp:effectExtent l="19050" t="0" r="0" b="0"/>
            <wp:docPr id="7" name="Рисунок 7" descr="https://www.ski.ru/kohana/upload/ckfinder_images/u111030/_thumbs/Images/111030_1518651457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ski.ru/kohana/upload/ckfinder_images/u111030/_thumbs/Images/111030_1518651457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072" w:rsidRPr="00F62072" w:rsidRDefault="00F62072" w:rsidP="00F62072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Первые игры в Олимпии прошли в 884 г. до н.э., это были соревнования в беге на один стадий (190 метров). Бегуны выстраивались на стартовой линии во весь рост, протягивая правую руку вперед, и ждали сигнала судьи «элланодика». Если кто-то из атлетов опережал стартовый сигнал, он подвергался наказанию - судья бил провинившегося спортсмена припасенной для этой цели тяжелой палкой. Соревнования в беге родились из религиозного ритуала – с давних времен на празднествах в честь бога Зевса состязались в беге с факелами, и победитель зажигал огонь на алтаре.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776 г. до н.э. Олимпийские игры стали общегреческими – именно этим годом датирован самый древний документ, описывающий соревнования, посвященные богу Зевсу. Первым олимпийским чемпионом стал Кориоб – повар из города Элис. Именно с игр 776 г. до н.э. начался отсчет древних Олимпийских игр.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Программа древних Олимпийских игр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 первых тринадцати Играх греки соревновались только в коротком беге на один стадий, длина которого из-за разной длины шага отмеряющих судей была неодинакова - от 175 до 192,27 м. Именно от этого слова и произошло название «стадион». Самый большой стадий был отмерен в Олимпии, где его, по легенде, прошагал сам Геракл.</w:t>
      </w:r>
    </w:p>
    <w:p w:rsidR="00F62072" w:rsidRPr="00F62072" w:rsidRDefault="00F62072" w:rsidP="00F6207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7115175" cy="4371975"/>
            <wp:effectExtent l="19050" t="0" r="9525" b="0"/>
            <wp:docPr id="8" name="Рисунок 8" descr="https://www.ski.ru/kohana/upload/ckfinder_images/u111030/_thumbs/Images/111030_1518652288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ski.ru/kohana/upload/ckfinder_images/u111030/_thumbs/Images/111030_1518652288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072" w:rsidRPr="00F62072" w:rsidRDefault="00F62072" w:rsidP="00F62072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 бегу на один стадий в 724 г. до н.э. добавился «двойной бег» на дистанцию 384 м – один стадий туда и один обратно. Затем, в 720 г. до н.э., вошел бег на длинную дистанцию в 24 стадия. В 708 г. до н.э. в программе ХVIII олимпиады появились борьба и пятиборье, состоящее из бега на один стадий, прыжков в длину, метания диска, метания копья и борьбы.</w:t>
      </w:r>
    </w:p>
    <w:p w:rsidR="00F62072" w:rsidRPr="00F62072" w:rsidRDefault="00F62072" w:rsidP="00F6207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F62072" w:rsidRPr="00F62072" w:rsidRDefault="00F62072" w:rsidP="00F62072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Атлеты не могли контактировать друг с другом перед соревнованием, чтобы исключить договорные состязания. Но к победе стремились любым способом. В подготовку первых олимпийцев входило вино со специальными травами, они не гнушались галлюциногенов и сидели на мясной диете, хотя мясо в Древней Греции обычно ели лишь раз в месяц. Многие ели бараньи яички, так как считали, что это придаст им выносливости. Некоторые атлеты предпочитали более грязные и подлые методы - они пытались наложить проклятие на других участников Олимпиады. С тех пор прошло несколько тысячелетий, а вопрос допинга только обострился.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Через пять олимпиад, в 688 г. до н.э., появился кулачный бой. В 648 г. до н.э., в программу ввели самый жесткий и зрелищный вид борьбы – панкратион. Борьба отличалась довольно жестокими правилами и была чрезвычайно популярна у зрителей. Она представлял собой нечто вроде современных смешанных боевых искусств. Двое мужчин сходились в поединке, в ходе которого разрешалось использовать любые приемы. Им позволялось делать всё, удушения, болевые приемы, выдавливание глазных яблок и удары ниже пояса. Схватка велась до тех пор, пока один из противников не признавал свое поражение. Говорят, чемпионом по панкратиону был знаменитый древнегреческий философ и писатель Платон, ученик Сократа и учитель Аристотеля.</w:t>
      </w:r>
    </w:p>
    <w:p w:rsidR="00F62072" w:rsidRPr="00F62072" w:rsidRDefault="00F62072" w:rsidP="00F6207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7115175" cy="4667250"/>
            <wp:effectExtent l="19050" t="0" r="9525" b="0"/>
            <wp:docPr id="9" name="Рисунок 9" descr="https://www.ski.ru/kohana/upload/ckfinder_images/u111030/_thumbs/Images/111030_1518652253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ski.ru/kohana/upload/ckfinder_images/u111030/_thumbs/Images/111030_1518652253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072" w:rsidRPr="00F62072" w:rsidRDefault="00F62072" w:rsidP="00F62072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676 году до н.э. добавили состязание на колесницах, запряженных четверкой или парой лошадей (или мулов). Гонки на колесницах были невероятно опасными. В одном заезде участвовало около сорока колесниц. На поворотах их колёса блокировались, колесницы летели под откос и разбивались или травмировали зрителей. Вначале хозяин упряжки сам обязан был управлять животными, позднее для этой цели разрешено было нанимать опытного возницу (независимо от этого венок победителя получал хозяин колесницы).</w:t>
      </w:r>
    </w:p>
    <w:p w:rsidR="00F62072" w:rsidRPr="00F62072" w:rsidRDefault="00F62072" w:rsidP="00F6207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715000" cy="3686175"/>
            <wp:effectExtent l="19050" t="0" r="0" b="0"/>
            <wp:docPr id="10" name="Рисунок 10" descr="https://www.ski.ru/kohana/upload/ckfinder_images/u111030/_thumbs/Images/111030_1518649820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ski.ru/kohana/upload/ckfinder_images/u111030/_thumbs/Images/111030_1518649820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072" w:rsidRPr="00F62072" w:rsidRDefault="00F62072" w:rsidP="00F62072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Несколько позже на Олимпиадах стали проводиться состязания по прыжкам в длину, в которых спортсмен после небольшого разбега должен был оттолкнуться обеими ногами и резко выбросить вперед руки, в каждой из которых держал по гире, которые должны были увлечь его за собой. Также в список олимпийских состязаний были включены соревнования музыкантов, поэтов, ораторов, актеров и драматургов.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Первоначально в Олимпиадах принимали участие только жители Пелопонесса. В период с VI до II в. до н.э. в Играх могли участвовать только свободнорожденные греки. Всех желающие принять участие в Играх вносили в особые списки за год от открытия соревнований. Потенциальные участники давали клятву, что будут готовиться к предстоящим Играм не менее десяти месяцев. Подготовка шла в специальных школах, пребывание в которых оплачивал сам участник. Затем за 30 дней до открытия Игр все участники прибывали в Олимпию на централизованный сбор.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Женщинам запрещалось не только участвовать в Олимпийских играх, но даже присутствовать на них в качестве зрительниц. При этом девушки Древней Греции были вполне спортивные и любили соревноваться. Потому в Олимпии проводились игры, посвященные Гере, супруге Зевса. В этих состязаниях, на которые мужчины не допускались, участвовали исключительно девушки, соревнуясь в борьбе, беге и гонках на колесницах, которые проходили на том же стадионе за месяц до или через месяц после соревнований спортсменов-мужчин. Также женщины-спортсменки принимали участие в Истмийских, Немейских и Пифийских играх.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Поэтому и в современных Олимпийских играх сначала соревновались только мужчины. И лишь в 1900 году к соревнованиям по парусному и конному спорту, теннису, гольфу и крокету были допущены женщины. А мужской коллектив МОК был разбавлен специалистами женского пола только в 1981 году.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В 472 г. до н.э. состязания, проводившиеся в течение одного дня, сменились пятидневным праздником. Первый день был посвящен религиозным церемониям и празднику искусств. Олимпийские игры открывала торжественная процессия, 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направляющаяся к золотой статуе Зевса, где на алтаре приносились в жертву быки. На второй день проходили соревновались в беге, на третий – в единоборствах. Четвертый день посвящался гонкам колесниц и пятиборью, а на пятый проходили завершающие церемонии и награждение победителей. Но бывали случаи, когда торжества затягивались на целый месяц. Чемпион Олимпийских игр получал венок из ветвей оливы, затем ему воздвигали статую.</w:t>
      </w:r>
    </w:p>
    <w:p w:rsidR="00F62072" w:rsidRPr="00F62072" w:rsidRDefault="00F62072" w:rsidP="00F6207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7115175" cy="4000500"/>
            <wp:effectExtent l="19050" t="0" r="9525" b="0"/>
            <wp:docPr id="11" name="Рисунок 11" descr="https://www.ski.ru/kohana/upload/ckfinder_images/u111030/_thumbs/Images/111030_1518653287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ski.ru/kohana/upload/ckfinder_images/u111030/_thumbs/Images/111030_1518653287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072" w:rsidRPr="00F62072" w:rsidRDefault="00F62072" w:rsidP="00F62072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146 г. до н.э. Древняя Греция была завоевана Римом и вошла в состав Римской империи. Олимпийские игры продолжались теперь уже с участием римлян. Игры все больше теряли свою религиозную основу, так как у римлян были свои боги, и превращались в демонстрацию могущества Рима. В программе появились бои гладиаторов и поединки с дикими зверями.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Появление христианской религии окончательно погубило древнегреческие Олимпийские игры. В 394 г. н.э. римский император Феодосии I запретил состязания, так как считал, что празднество, посвященное языческому богу Зевсу, не может проводиться в империи, в которой христианство стало официальной религией.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Отношение к Олимпийским Играм в Древней Греции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Олимпийские Игры, как и любое событие в истории человеческого рода, вызывало противоположные мнения. Большинство жителей Эллады, конечно, были сторонниками Игр. Поэт Пиндар посвятил Олимпии и Играм многие из своих од: "Нет другой звезды благороднее солнца, дающей столько тепла и блеска в пустыне неба. Так и мы прославляем те, что из всех Игр благородней - Олимпийские игры». Но, как сказал значительно позже римский поэт-сатирик Ювенал, гражданам только и надо, что «хлеба и зрелищ».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Некоторые представители интеллигенции – поэты, философы, ораторы, были категорически против состязаний. Они считали, что победа в Олимпийских играх ставит физические достоинства человека выше его умственных способностей. 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Победитель в Олимпийских состязаниях мог быть только один – только первый. Все остальные места считались позором. И сам факт участия в Олимпийских играх не считался какой-то особой заслугой.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Философы того времени также утверждали, что ажиотаж по поводу проведения Олимпийских игр и их победителей отвлекал внимание людей от истинных нужд общества. Аристотель высказывался по поводу непомерных физических нагрузок, направленных на укрепление тела спортсмена, отмечая, что они, мало того, что не несут в себе никакой практической пользы для жизни общества, они также не способствуют пропаганде здорового образа жизни и правильного воспитания подрастающего поколения. Да, разумное количество нагрузок необходимо, по его мнению, но не более, и должны они быть направлены на разнообразные виды человеческой деятельности, а не только на укрепление физических сил.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Известный киник Диоген высмеивал атлетов. Например, говорят, что когда он встретился со спортсменом-бегуном, отмечавшим с друзьями свою победу, то сказал ему всего одну фразу: «Ты все равно не быстрее кролика, одного из самых быстрых, но зато и самых трусливых, животных». Про Эзопа также есть история: когда баснописцу встретился атлет, хвастающийся своей победой, он спросил: «Был ли твой соперник сильнее тебя», на что последовал ответ: «Моя сила была более внушительной». «Какая же это победа -  ответил Эзоп, - если ты победил заведомого слабого спортсмена. Твое хвастовство еще можно было бы снести, если бы ты признался, что одержал победу над более сильным, чем ты, противником».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Стоит также отметить, что само слово «атлет» с древнегреческого означает «соревнующийся ради призов». Победители получали достойные награды. Кроме скульптуры, устанавливаемой в честь победителя либо в Олимпии у святилища Зевса, либо на родине спортсмена, атлету полагалась значительная по тем временам денежная награда - 500 драхм. Он также получал несколько политических и экономических привилегий, например, освобождение от всех видов повинностей, и до конца жизни имел право ежедневного бесплатного обеда в городском управлении.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Возрождение Олимпийских игр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Тем не менее, Олимпийские Игры были величайшими соревнованиями на протяжении многих лет, и не удивительно, что в 19 веке возникла идея их возрождения. Для этого сложилось несколько предпосылок:</w:t>
      </w:r>
    </w:p>
    <w:p w:rsidR="00F62072" w:rsidRPr="00F62072" w:rsidRDefault="00F62072" w:rsidP="00F620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Люди всегда помнили про Олимпийские Игры, разве только Средневековье с его запретом на все телесное умалчивало про эти спортивные состязания. Интерес к Олимпиадам возрос после публикации книги археолога И.Виккельмана о Древней Греции и о раскопках в Олимпии, начатых другим немецким археологом Э.Куртисом в 1875 г.</w:t>
      </w:r>
    </w:p>
    <w:p w:rsidR="00F62072" w:rsidRPr="00F62072" w:rsidRDefault="00F62072" w:rsidP="00F620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19 веке в разных странах складывалась своя система физического воспитания: немецкая, английская, французская, шведская, чешская, русская.</w:t>
      </w:r>
    </w:p>
    <w:p w:rsidR="00F62072" w:rsidRPr="00F62072" w:rsidRDefault="00F62072" w:rsidP="00F620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1860-80 годах налаживаются интернациональные спортивные контакты, появляются национальные и первые международные спортивные объединения.</w:t>
      </w:r>
    </w:p>
    <w:p w:rsidR="00F62072" w:rsidRPr="00F62072" w:rsidRDefault="00F62072" w:rsidP="00F620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Спорт становится одним из важных моментов на международной арене, и появляется необходимость в крупных комплексных соревнованиях.</w:t>
      </w:r>
    </w:p>
    <w:p w:rsidR="00F62072" w:rsidRPr="00F62072" w:rsidRDefault="00F62072" w:rsidP="00F62072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В создании современных Олимпийских игр особое место занимает Международный атлетический конгресс в Париже. 23 июня 1894 года в Париже 2000 делегатов из 12 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стран единогласно решили возродить античную традицию проведения Олимпийских игр и учредить Международный олимпийский комитет (МОК). Идея проведения конгресса принадлежит французскому барону Пьеру де Кубертену.</w:t>
      </w:r>
    </w:p>
    <w:p w:rsidR="00F62072" w:rsidRPr="00F62072" w:rsidRDefault="00F62072" w:rsidP="00F6207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3133725" cy="5753100"/>
            <wp:effectExtent l="19050" t="0" r="9525" b="0"/>
            <wp:docPr id="12" name="Рисунок 12" descr="https://www.ski.ru/kohana/upload/ckfinder_images/u111030/_thumbs/Images/111030_1518653022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ski.ru/kohana/upload/ckfinder_images/u111030/_thumbs/Images/111030_1518653022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072" w:rsidRPr="00F62072" w:rsidRDefault="00F62072" w:rsidP="00F62072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Париже было принято несколько важных организационных решений. Прежде всего утвердили флаг с пятью переплетенными кольцами, в качестве официальных языков МОК установили французский, английский и немецкий, и впервые был рассмотрен вопрос взаимоотношения с международными федерациями.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Первая современная Олимпиада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Олимпиаду 1896 года решили провести в Афинах - в знак преклонения перед проходившими в Древней Греции состязаниями. 6 апреля король Греции Георг I провел церемонию открытия Игр. Две трети участников были из Греции, остальные приехали из других 12 стран. Официальные лица страны были настолько довольны политическим и экономическим успехом соревнований, что выдвинули предложение о «вечном» проведении Игр Олимпиады в Греции. Но МОК законодательно ввёл ротацию между государствами, и каждые 4 года Игры проводятся в разных странах. Место проведения выбирает МОК, право организации предоставляется городу, а не стране. Продолжительность Игр в среднем 16-18 дней.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  <w:t>Национальных сборных тогда не было, и спортсмены выступали каждый за себя: «Тогда еще не было каких-то общепринятых правил. За основу были взяты греческие традиции, которые организаторы попытались, так сказать, интернационализировать. Всего было проведено 43 соревнования в 9 дисциплинах».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Германия, в которой было самое массовое на то время спортивное сообщество в мире, бойкотировала Игры, так как там превалировали «английские» виды спорта. Однако немецкие спортсмены, приехавшие в Афины по личной инициативе, по числу завоеванных медалей были третьими. Причем немец Карл Шуман занял четыре первых и одно третье место в гимнастике, борьбе и поднятии тяжестей.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«Требовать от народов любить друг друга - наивно. Требовать же от них взаимного уважения - отнюдь не утопия. Но, чтобы возникло уважение, нужно сначала познакомиться друг с другом. А это и есть подлинная основа для установления прочного мира», - заявлял Пьер де Кубертен.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Президент МОК Томас Бах, в прошлом чемпион мира и Олимпийских игр по фехтованию, как-то сказал: «Для Пьера де Кубертена самым важным было воспитательное значение спорта и его объединяющая роль. Все остальное, что сейчас можно прочесть или услышать - не более, чем догадки».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Тем не менее, историки из Немецкой высшей спортивной школы в Кёльне, отмечают, что для французского аристократа не последнюю роль играла и военная подготовка молодежи: «Де Кубертен был не только космополитом и интернационалистом, как это принято считать сегодня. Он был продуктом своего времени - французским патриотом. Найдено немало письменных свидетельств тому, насколько болезненным для него было поражение Франции во франко-прусской войне 1870-71 годов». 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Законы и правила олимпийского движения собраны в едином кодексе –</w:t>
      </w:r>
      <w:r w:rsidRPr="00F6207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 Олимпийской хартии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В нее включены основополагающие принципы, подробные правила и официальные разъяснения, принятые МОК. В хартии прописаны организациюяи функционирование олимпийского движения и условия проведения Олимпийских игр. В ней также сформулированы основные задачи олимпийского движения - укрепление мира и соединение спорта с культурой и образованием. Олимпийская хартия является первым в истории документом, в котором говорится о занятии спортом как об одном из прав человека.</w:t>
      </w:r>
    </w:p>
    <w:p w:rsidR="00F62072" w:rsidRPr="00F62072" w:rsidRDefault="00F62072" w:rsidP="00F6207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7115175" cy="3952875"/>
            <wp:effectExtent l="19050" t="0" r="9525" b="0"/>
            <wp:docPr id="13" name="Рисунок 13" descr="https://www.ski.ru/kohana/upload/ckfinder_images/u111030/_thumbs/Images/111030_1518653188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ski.ru/kohana/upload/ckfinder_images/u111030/_thumbs/Images/111030_1518653188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072" w:rsidRPr="00F62072" w:rsidRDefault="00F62072" w:rsidP="00F62072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Выдержка из текста Олимпийской хартии 1979 г. раскрывает основные цели олимпийского движения:</w:t>
      </w:r>
    </w:p>
    <w:p w:rsidR="00F62072" w:rsidRPr="00F62072" w:rsidRDefault="00F62072" w:rsidP="00F620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Содействие развитию физических и моральных качеств, которые являются основой спорта;</w:t>
      </w:r>
    </w:p>
    <w:p w:rsidR="00F62072" w:rsidRPr="00F62072" w:rsidRDefault="00F62072" w:rsidP="00F620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Воспитание молодежи с помощью спорта в духе взаимопонимания и дружбы, способствующих созданию лучшего и более спокойного мира;</w:t>
      </w:r>
    </w:p>
    <w:p w:rsidR="00F62072" w:rsidRPr="00F62072" w:rsidRDefault="00F62072" w:rsidP="00F620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Всемерное распространение олимпийских принципов для создания доброй воли между народами;</w:t>
      </w:r>
    </w:p>
    <w:p w:rsidR="00F62072" w:rsidRPr="00F62072" w:rsidRDefault="00F62072" w:rsidP="00F620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Созыв спортсменов мира раз в 4 года на великом празднике спорта - Олимпийских играх.</w:t>
      </w:r>
    </w:p>
    <w:p w:rsidR="00F62072" w:rsidRPr="00F62072" w:rsidRDefault="00F62072" w:rsidP="00F62072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Можно сказать, что сейчас зрелищная сторона Олимпийских игр затеняет их философское содержание. Слово «олимпизм» не очень распространено. Олимпийские игры известны по всему миру в качестве масштабного спортивного мероприятия.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Олимпийский идеал никогда не рекламировался так, как сами Игры. Даже в годы проведения первых Олимпиад этот философский термин мало освещался и был известен лишь небольшому кругу инициаторов олимпийского движения. Тот факт, что Олимпийские игры 1900, 1904 и 1908 годов были приурочены к международным выставкам и ярмаркам, свел на нет ценность олимпийского идеала. Периодические выступления Кубертена с речами были малоизвестны. Олимпийские конгрессы в течение первых 30 лет уделяли внимание проблемам Игр как организации зрелищных событий, но никак не уточнению идей олимпизма.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Сам МОК ясно осознает расхождение между идеалом и Играми в их нынешнем виде, и это нашло отражение в Олимпийской хартии: «Олимпийские игры были возрождены бароном Пьером де Кубертэном не только для того, чтобы участники могли бороться за медали, побивать рекорды и развлекать публику, и не для того, чтобы 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обеспечивать участникам трамплин к профессиональной спортивной карьере или демонстрировать преимущество одной политической системы над другой».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Там же дается объяснение, чему, по замыслу Кубертена, должны служить Игры:</w:t>
      </w:r>
    </w:p>
    <w:p w:rsidR="00F62072" w:rsidRPr="00F62072" w:rsidRDefault="00F62072" w:rsidP="00F620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содействовать физическому и нравственному развитию участников;</w:t>
      </w:r>
    </w:p>
    <w:p w:rsidR="00F62072" w:rsidRPr="00F62072" w:rsidRDefault="00F62072" w:rsidP="00F620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демонстрировать честное спортивное поведение участников;</w:t>
      </w:r>
    </w:p>
    <w:p w:rsidR="00F62072" w:rsidRPr="00F62072" w:rsidRDefault="00F62072" w:rsidP="00F620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стимулировать интерес к искусству;</w:t>
      </w:r>
    </w:p>
    <w:p w:rsidR="00F62072" w:rsidRPr="00F62072" w:rsidRDefault="00F62072" w:rsidP="00F620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способствовать развитию любительского спорта - спорта для удовольствия, а не для денег;</w:t>
      </w:r>
    </w:p>
    <w:p w:rsidR="00F62072" w:rsidRPr="00F62072" w:rsidRDefault="00F62072" w:rsidP="00F620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укреплять мир между народами и добрую волю.</w:t>
      </w:r>
    </w:p>
    <w:p w:rsidR="00F62072" w:rsidRPr="00F62072" w:rsidRDefault="00F62072" w:rsidP="00F62072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Кубертен считал, что спорт, и в частности, спортивные соревнования, будут содействовать «гармоничному развитию взрослого человека (equilibrium of the adult)», «формировать характер и укреплять нравственные силы». Кубертен считал, что «олимпизм может стать школой воспитания благородства и нравственной чистоты, равно как физической выносливости и силы, но только при том условии, что каждый человек развивает свои представления о чести и спортивной незаинтересованности не в меньшей степени, чем мышечную силу». Другими положительными сторонами личности человека, проистекающими из занятий спортом, были для Кубертена «инициативность, стойкость, энергичность, стремление к самосовершенствованию и пренебрежение к возможным опасностям». 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Для Кубертена связь спорта с искусством была столь важна, что он выступал за проведение художественных конкурсов во время Олимпийских игр. Сегодня Игры обязательно сопровождаются выставками и другими культурными мероприятиями, но они никак не являются предметом соревнований. Кубертен мечтал о том, чтобы спортсмены и деятели искусства совместно создавали красоту. Эстетическое восприятие красоты спортивного представления должно вдохновлять композиторов, художников, скульпторов и литераторов. Это очень косвенно отражено сейчас в церемониях открытия и закрытия Игр.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Кубертен считал, что профессиональные спортсмены не должны участвовать в Олимпийских Играх. Он был убежден, что, когда спорт становится средством материального благополучия, намерения атлета скомпрометированы: победа неизбежно становится важнее, чем участие. Кубертен был убежден, что только любители могли быть допущены к участию в Играх. Он также верил, что спортсмены, встречаясь на соревнованиях, лучше узнают друг друга, и это общение приводит к взаимоуважению. </w:t>
      </w:r>
    </w:p>
    <w:p w:rsidR="00F62072" w:rsidRPr="00F62072" w:rsidRDefault="00F62072" w:rsidP="00F6207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381750" cy="4191000"/>
            <wp:effectExtent l="19050" t="0" r="0" b="0"/>
            <wp:docPr id="14" name="Рисунок 14" descr="https://www.ski.ru/kohana/upload/ckfinder_images/u111030/_thumbs/Images/111030_1518654082.jpe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ski.ru/kohana/upload/ckfinder_images/u111030/_thumbs/Images/111030_1518654082.jpe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072" w:rsidRPr="00F62072" w:rsidRDefault="00F62072" w:rsidP="00F62072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наши дни использование Олимпийских игр в целях политических игр является чрезвычайно негативном моментом – Россия вполне ощутила это на себе в связи с запретом на участие наших спортсменов на Олимпиаде в Пхенчхяне.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«Спорт - вне политики», — заявил барон де Кубертен, наивно полагая, что никакие международные конфликты не помешают состязаниям. Однако уже в начале XX века из-за Первой мировой войны отменили Олимпийские игры, которые должны были проводиться в Берлине. Сегодня позиция МОК «мы занимаемся спортом, а не политикой» нуждается в многочисленных комментариях. В последние годы публичные заявления ряда официальных лиц убеждают в том, что спорт остается политическим средством. Открытое признание политической подоплеки некоторых решений привело бы к большему взаимопониманию, чем умалчивание политических интересов.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Олимпийской хартии, других официальных документах, а также в выступлениях руководящих деятелей современного олимпийского движения, как правило, подчеркивается необходимость сохранения ориентации движения на гуманистические идеи Кубертена, который сказал: «Самая важная вещь в жизни - не победа, а борьба. Главное - не победить, а отважно бороться».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«Цель олимпийского движения, – записано в Олимпийской хартии, – способствовать построению лучшего мира посредством воспитания молодежи средствами спорта без какой-либо дискриминации и в духе соблюдения принципов олимпизма, что включает в себя взаимопонимание, дружбу, атмосферу солидарности и честной игры».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Современный олимпизм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представляет собой жизненную философию, объединяя спорт с культурой и образованием, пропагандирует образ жизни, в основе которого лежит радость от усилия и преодоления, ценность хорошего примера и уважение к всеобщим этическим принципам. Олимпизм ставит своей целью становление спорта 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на службу гармоничного развития, создание мирного общества, которое заботится о сохранении человеческого достоинства.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 олимпийского движения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- способствовать построению лучшего мира при помощи воспитания молодёжи средствами спорта без какой-либо дискриминации и в духе соблюдения принципов олимпизма, что включает в себя взаимопонимание, дружбу, атмосферу солидарности и честной игры.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Олимпийское движение объединяет организации, спортсменов и всех тех, кто согласен руководствоваться Олимпийской хартией. Критерием принадлежности к олимпийскому движению является признание Международным олимпийским комитетом.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организационную структуру олимпийского движения входят: МОК, национальные олимпийские комитеты, международные и национальные федерации по олимпийским видам спорта. В олимпийском движении могут принимать участие и другие международные спортивные организации, разделяющие его цели и задачи.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Х. А. Самаранч в одном из своих выступлений, отвечая на вопрос, как он относится к словам Кубертена «Олимпизм – это не организация, а образ мышления», сказал: «У нас есть философия, и с годами она не изменилась. Ее суть – вера в спорт. И все мы, кто придерживался этой философии, понимаем, что история доказала нашу правоту: спорт ныне стал одним из наиболее важных социальных явлений в жизни человечества. Кроме всего прочего, наша философия исходит из того, что спорт – это неотъемлемая часть процесса воспитания молодежи, фактор укрепления мира, дружбы, сотрудничества и взаимопонимания между народами» (1989).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 мнению Отто Шимичека, «Олимпийская идеология выражает идеалистическую философию и является оазисом в современном материалистическом и разрушительном мире» современного общества, в котором люди поглощены корыстными, утилитарными заботами и которое страдает от «всеобщей материализации» интересов, побуждений (1980).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Как «единственный оплот идеализма в нынешнем материалистическом мире» оценивал олимпийскую философию и бывший президент МОК Эвери Брендедж (1963).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Кубертен, предлагая возродить Олимпийские игры, сразу столкнулся с проблемой. Предложение одобрили, пожелали ему успехов, но в действительности мало что поняли. Замысел восприняли, как предложение провести еще одно зрелищное шоу в формате Олимпийских игр, хотя Кубертен предлагал возродить не форму, а благородный дух Олимпийских игр Древней Греции, осознавая их значение как средства воспитания, совершенствования человека и социальных отношений. «Доброжелательные, но предубежденные, - писал Кубертен, - они не могли осознать мою идею - отделить сущность олимпизма от его древних форм».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Кубертен предлагал организовать Олимпийские игры на основе принципов, которые воспитывают «более мужественное, более сильное во всех отношениях, более добросовестное и более великодушное человечество». 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Но то, что во главу угла стали ставить победу, вызвало резкую критику со стороны Кубертена. На Олимпийском конгрессе в Гавре (1897 г.) он негативно оценил Олимпийские игры в Афинах, утверждая, что «все усилия были сконцентрированы на организации спортивной стороны мероприятия в его историческом контексте; не было ни конгресса, ни конференции, ни признаков моральной или воспитательной цели». 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Критически Кубертен оценил и Игры II Олимпиады в Париже, проведенные в рамках Всемирной выставки в 1900 году: «мы поняли, что никогда больше Олимпийские игры не должны быть в зависимости или в подчинении ярмарки (выставки), ибо тогда их философское наполнение исчезает, а воспитательное значение оказывается равно нулю».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наши дни наблюдается еще большее снижение внимания к гармоничному развитию спортсменов-олимпийцев и подчеркивание культа победы и материальных наград на основе спортивных достижений. Олимпийское движение превращается из социально-педагогического и воспитательного, каким его задумал Кубертен, в спортивно-коммерческое.</w:t>
      </w:r>
    </w:p>
    <w:p w:rsidR="00F62072" w:rsidRPr="00F62072" w:rsidRDefault="00F62072" w:rsidP="00F6207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7115175" cy="4876800"/>
            <wp:effectExtent l="19050" t="0" r="9525" b="0"/>
            <wp:docPr id="15" name="Рисунок 15" descr="https://www.ski.ru/kohana/upload/ckfinder_images/u111030/_thumbs/Images/111030_1518654570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ski.ru/kohana/upload/ckfinder_images/u111030/_thumbs/Images/111030_1518654570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072" w:rsidRPr="00F62072" w:rsidRDefault="00F62072" w:rsidP="00F62072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Из новой редакции Олимпийской хартии исключено гуманистическое положение, находившееся в предыдущем варианте (1979 г.): «Олимпийские игры были возрождены бароном де Кубертеном не только для того, чтобы участники могли бороться за медали, побивать рекорды и развлекать публику, и не для того, чтобы обеспечивать участникам трамплин в профессиональной спортивной карьере или продемонстрировать преимущество одной политической системы над другой».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1949 г. официальные конкурсы в живописи, скульптуре, архитектуре и музыке («пятиборье муз»), которые шесть раз включались в программу Олимпийских игр, были заменены на неофициальные выставки. Токийский кубок, который присуждался спортсмену, «чье поведение во время Олимпийских игр признавалось в качестве образца спортивного духа, независимо от исхода спортивных соревнований» получили всего три спортсмена, в 1974 г. этот кубок был отменен сессией МОК.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Первые зимние Олимпийские игры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Следует отметить, что первые зимние Олимпийские игры прошли в Шамони в 1924 году. Но события конца января того года официально назывались «Неделя зимнего спорта». Тогда Париж готовился к летней Олимпиаде, из зимних видов в официальную программу входили только хоккей и фигурное катание. Основатель Олимпийского движения барон Пьер де Кубертен решил исправить такую несправедливость. На соревнования во французские Альпы приехали 258 спортсменов-любителей из 16 стран.</w:t>
      </w:r>
    </w:p>
    <w:p w:rsidR="00F62072" w:rsidRPr="00F62072" w:rsidRDefault="00F62072" w:rsidP="00F6207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7115175" cy="5000625"/>
            <wp:effectExtent l="19050" t="0" r="9525" b="0"/>
            <wp:docPr id="16" name="Рисунок 16" descr="https://www.ski.ru/kohana/upload/ckfinder_images/u111030/_thumbs/Images/111030_1518654730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ski.ru/kohana/upload/ckfinder_images/u111030/_thumbs/Images/111030_1518654730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072" w:rsidRPr="00F62072" w:rsidRDefault="00F62072" w:rsidP="00F62072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Историк Клод Маран рассказал о ситуации в области спорта в то время: «Против идеи активно выступали все Скандинавские государства. У них были свои популярные «Северные игры», так что делиться славой и успехом проекта они не спешили. Добавьте сюда и Швейцарию с лучшими по тем временам зимними курортами в мире и это всего в нескольких километрах отсюда. Им также не нужны были конкуренты». В Шамони почти не было Олимпийской символики, не было Олимпийского огня, так как эта традиция появилась позже. Олимпийский флаг официально не поднимали, хотя его и принесли его на некоторые соревнования, и это помогло убедить общественность, что состязания в Шамони были Олимпийскими играми.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В программе было всего 9 дисциплин. Среди них хоккей с баскетбольным счетом. Фигурное катание - единственный вид спорта, куда допускали женщин. 12-летняя звезда норвежка Соня Хени ввела в моду короткие юбки для фигуристок. Бобслей, конькобежный спорт, лыжные гонки, соревнования военных патрулей, как тогда называли биатлон, и прыжки с трамплина. Трамплин стоит до сих пор, и его 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используют по прямому назначению - проводят этапы европейского Чемпионата.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Символика и ритуалы Олимпийских игр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Подобно древнегреческим соревнованиям, современные Игры также являются огромным праздником со своей символикой и церемониями. Олимпийский огонь, олимпийская клятва, подъем национальных флагов, исполнение национальных гимнов в честь победы спортсменов, церемония награждения победителей - все это призвано вызвать у зрителей благородные патриотические чувства.</w:t>
      </w:r>
    </w:p>
    <w:p w:rsidR="00F62072" w:rsidRPr="00F62072" w:rsidRDefault="00F62072" w:rsidP="00F6207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7115175" cy="4867275"/>
            <wp:effectExtent l="19050" t="0" r="9525" b="0"/>
            <wp:docPr id="17" name="Рисунок 17" descr="https://www.ski.ru/kohana/upload/ckfinder_images/u111030/_thumbs/Images/111030_1518655055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ski.ru/kohana/upload/ckfinder_images/u111030/_thumbs/Images/111030_1518655055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072" w:rsidRPr="00F62072" w:rsidRDefault="00F62072" w:rsidP="00F62072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Символы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Современное олимпийское движение имеет </w:t>
      </w:r>
      <w:r w:rsidRPr="00F6207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девиз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– «Citius, Altius, Fortius» (Быстрее, Выше, Сильнее). Его впервые произнес священник француз Анри Дидон на церемонии открытия спортивных соревнований в одном из колледжей. Кубертену, который присутствовал на церемонии, понравились слова - по его мнению, они выражали цель атлетов всего мира. Позднее, по инициативе Кубертена, это высказывание стало девизом Олимпийских игр.  Но именно барону Пьер де Кубертен, а отнюдь не древним грекам, принадлежит высказывание «Самое главное в жизни не победа, а участие. Суть в интересной борьбе».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Символ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F6207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– одинаковые по размеру кольца голубого, желтого, черного, зеленого и красного цветов, которые переплетаются слева направо (этот знак был найден Кубертеном на одном из дельфийских алтарей). Олимпийские кольца являются символом объединения пяти континентов (голубое символизирует Европу, черное - Африку, красное - Америку, желтое - Азию, зеленое - Австралию), отображают 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деятельность Олимпийского движения и встречу спортсменов всего мира на Олимпийских играх. Кольца используются отдельно, в монохромном или цветном исполнении.</w:t>
      </w:r>
    </w:p>
    <w:p w:rsidR="00F62072" w:rsidRPr="00F62072" w:rsidRDefault="00F62072" w:rsidP="00F6207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6667500" cy="3743325"/>
            <wp:effectExtent l="19050" t="0" r="0" b="0"/>
            <wp:docPr id="18" name="Рисунок 18" descr="https://www.ski.ru/kohana/upload/ckfinder_images/u111030/_thumbs/Images/111030_1518654893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ski.ru/kohana/upload/ckfinder_images/u111030/_thumbs/Images/111030_1518654893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072" w:rsidRPr="00F62072" w:rsidRDefault="00F62072" w:rsidP="00F62072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Основной элемент олимпийской </w:t>
      </w:r>
      <w:r w:rsidRPr="00F6207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эмблемы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- пять колец в сочетании с дополнительным элементом. Например, эмблема МОК - олимпийские кольца с девизом «Быстрее, выше, сильнее». Каждый национальный олимпийский комитет имеет свою эмблему, но ее обязательная основа - пять колец.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 Олимпийских игр есть собственный </w:t>
      </w:r>
      <w:r w:rsidRPr="00F6207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флаг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- белое полотнище с олимпийскими кольцами, которое поднимают во время исполнения олимпийского гимна. Белое поле флага символизирует чистоту олимпийского движения, мир и дружбу. Цвета колец и флага подобраны на основании того, что хотя бы один из этих цветов встречается на национальном флаге любой из стран мира. И эмблема, и флаг были приняты и утверждены в 1913 г. на Олимпийском Конгрессе в Париже по инициативе барона Кубертена.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Олимпийский </w:t>
      </w:r>
      <w:r w:rsidRPr="00F6207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огонь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зажигают в городе проведения Олимпийских Игр в день их начала, и огонь горит непрерывно в специальной чаше до дня окончания состязаний.  Зажигание Олимпийского огня является одной из старейших и важнейших традиций Игр. В Древней Греции участники соревнований зажигали огонь на алтарях Олимпии, чтобы воздать почести богам. Процесс доставки олимпийского огня символизировал поддержание чистоты и силы природной стихии в стабильном состоянии. Об этом заботились 10 афинских триб, выделяя для этого действа 40 обученных юношей, которые доставляли факел с алтаря Прометея к афинскому алтарю. Дистанция составляла 2,5 километра. Честь зажечь огонь на жертвеннике богу Зевсу предоставлялась победителю соревнований по бегу - наиболее древней и почитаемой спортивной дисциплины. Во многих городах Эллады также проводились состязания бегунов с зажженными факелами - Прометейи, посвященные мифическому герою, титану Прометею, который похитил огонь с горы Олимп и подарил его людям.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Традицию возродили только в 1936 году на XI Олимпиаде в Берлине. Автором идеи являлся Карл Дим, одним из главных инициаторов был Йозеф Геббельс. Олимпийский огонь был зажжен от лучей солнца с помощью вогнутого зеркала в Олимпии и доставлен в Берлин, более 3000 бегунов участвовали в доставке факела. Немецкий спортсмен Фриц Шильген зажег Олимпийское пламя на церемонии открытия Олимпийских Игр на стадионе, украшенном знаменами со свастикой. С тех пор бег факелоносцев, доставляющих огонь к месту проведения Олимпиады, стал торжественным прологом Игр.</w:t>
      </w:r>
    </w:p>
    <w:p w:rsidR="00F62072" w:rsidRPr="00F62072" w:rsidRDefault="00F62072" w:rsidP="00F6207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7115175" cy="4448175"/>
            <wp:effectExtent l="19050" t="0" r="9525" b="0"/>
            <wp:docPr id="19" name="Рисунок 19" descr="https://www.ski.ru/kohana/upload/ckfinder_images/u111030/_thumbs/Images/111030_1518655173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ski.ru/kohana/upload/ckfinder_images/u111030/_thumbs/Images/111030_1518655173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072" w:rsidRPr="00F62072" w:rsidRDefault="00F62072" w:rsidP="00F62072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Пронести факел считается большой честью, и свой отрезок в каждой стране пробегают известные спортсмены или другие значимые личности. Первая часть эстафеты проходит по городам Греции, последняя - по городам страны-хозяйки Игр. Спортсмены этой страны доставляют факел на центральный стадион в самом конце церемонии открытия Игр. На стадионе факел проносят по кругу несколько раз, пока не вручат спортсмену, которому доверено право зажжения олимпийского огня, что является наиболее почётным. Огонь поджигается в специальной, расположенной высоко над стадионом, чаше, дизайн которой является уникальным для каждой Олимпиады. Организаторы всегда стараются придумать оригинальный и интересный способ зажжения. Огонь должен гореть в течение всей Олимпиады и гасится в конце церемонии закрытия.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 традиции, огонь зажигается в греческом городе Олимпии от солнечных лучей.</w:t>
      </w:r>
    </w:p>
    <w:p w:rsidR="00F62072" w:rsidRPr="00F62072" w:rsidRDefault="00F62072" w:rsidP="00F6207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048250" cy="3371850"/>
            <wp:effectExtent l="19050" t="0" r="0" b="0"/>
            <wp:docPr id="20" name="Рисунок 20" descr="https://www.ski.ru/kohana/upload/ckfinder_images/u111030/_thumbs/Images/111030_1518655229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ski.ru/kohana/upload/ckfinder_images/u111030/_thumbs/Images/111030_1518655229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072" w:rsidRPr="00F62072" w:rsidRDefault="00F62072" w:rsidP="00F62072">
      <w:pPr>
        <w:shd w:val="clear" w:color="auto" w:fill="F7F7F7"/>
        <w:spacing w:line="240" w:lineRule="auto"/>
        <w:jc w:val="left"/>
        <w:rPr>
          <w:rFonts w:ascii="Arial" w:eastAsia="Times New Roman" w:hAnsi="Arial" w:cs="Arial"/>
          <w:i/>
          <w:iCs/>
          <w:color w:val="666666"/>
          <w:sz w:val="20"/>
          <w:szCs w:val="20"/>
          <w:lang w:eastAsia="ru-RU"/>
        </w:rPr>
      </w:pPr>
      <w:r w:rsidRPr="00F62072">
        <w:rPr>
          <w:rFonts w:ascii="Arial" w:eastAsia="Times New Roman" w:hAnsi="Arial" w:cs="Arial"/>
          <w:i/>
          <w:iCs/>
          <w:color w:val="666666"/>
          <w:sz w:val="20"/>
          <w:szCs w:val="20"/>
          <w:lang w:eastAsia="ru-RU"/>
        </w:rPr>
        <w:t>2004 год. Актриса Талия Прокопиу в одеждах верховной жрицы зажигает факел от Олимпийского огня, полученного с помощью параболического зеркала, в древнем святилище.</w:t>
      </w:r>
    </w:p>
    <w:p w:rsidR="00F62072" w:rsidRPr="00F62072" w:rsidRDefault="00F62072" w:rsidP="00F62072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После этого, факел доставляется до пункта назначения эстафетным методом, и в день, когда огонь достигает города, начинается торжественное открытие Олимпийских игр. Практически всегда огонь переносится спортсменами, в основном бегунами. Но иногда приходилось использовать и другие виды транспортировок. Например, в 1948 году огонь перевезли через залив Ла-Манш при помощи команды гребцов в Канберре. В 1952 году факел впервые перевозили в самолете на пути в Хельсинки. В 1956 году на Мельбурнской Олимпиаде на пути к Стокгольму эстафетчики передвигались верхом на лошадях. Одним из самых необычных способов передачи огня стало его преобразование в радиосигнал. Из города Олимпии при помощи спутника передали сигнал в Канаду. Этот сигнал повлиял на лазерный луч, который и зажег огонь. В 1992 году на Летних играх в Барселоне огонь был зажжен при помощи горящей стрелы, выпущенной из лука.</w:t>
      </w:r>
    </w:p>
    <w:p w:rsidR="00F62072" w:rsidRPr="00F62072" w:rsidRDefault="00F62072" w:rsidP="00F6207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048250" cy="4000500"/>
            <wp:effectExtent l="19050" t="0" r="0" b="0"/>
            <wp:docPr id="21" name="Рисунок 21" descr="https://www.ski.ru/kohana/upload/ckfinder_images/u111030/_thumbs/Images/111030_1518655369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ski.ru/kohana/upload/ckfinder_images/u111030/_thumbs/Images/111030_1518655369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072" w:rsidRPr="00F62072" w:rsidRDefault="00F62072" w:rsidP="00F62072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Недалеко от Большого Барьерного рифа в 2000 году огонь даже переправили под водой. В 2000 году австралийский биолог Вэнди Крейг-Дункан пронесла факел по дну моря недалеко от Ажинкурского рифа (входит в Большой Барьерный риф). Для такой необычной ситуации разработали специальный факел с искрящимся составом. Помимо незатухающего огня под водой он дает достаточно много света.</w:t>
      </w:r>
    </w:p>
    <w:p w:rsidR="00F62072" w:rsidRPr="00F62072" w:rsidRDefault="00F62072" w:rsidP="00F6207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5048250" cy="3667125"/>
            <wp:effectExtent l="19050" t="0" r="0" b="0"/>
            <wp:docPr id="22" name="Рисунок 22" descr="https://www.ski.ru/kohana/upload/ckfinder_images/u111030/_thumbs/Images/111030_1518655392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ski.ru/kohana/upload/ckfinder_images/u111030/_thumbs/Images/111030_1518655392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072" w:rsidRPr="00F62072" w:rsidRDefault="00F62072" w:rsidP="00F62072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число уникальных способов транспортировки олимпийского огня входит северо-американское каноэ и верблюд.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  <w:t>В 2004 году была проведена мировая факельная эстафета. Олимпийский огонь преодолел дистанцию в 78 000 км и побывал в руках у 11 400 спортсмен. Продолжалось это действо 78 дней.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Начиная с VII Олимпийских игр 1920 года в Антверпене (Бельгия) все атлеты и судьи дают олимпийскую </w:t>
      </w:r>
      <w:r w:rsidRPr="00F6207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клятву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Парад национальных команд под </w:t>
      </w:r>
      <w:r w:rsidRPr="00F6207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флагами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при открытии Игр проводится Начиная c IV Олимпийских игр 1908 года в Лондоне.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Олимпийские </w:t>
      </w:r>
      <w:r w:rsidRPr="00F6207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талисманы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впервые неофициально появились на в 1968 г. на Летних Играх в Мехико, а официально понятие «олимпийский талисман» было утверждено на сессии МОК в 1972 году. Согласно Олимпийской хартии, талисманом мог стать человек, животное или сказочное существо, отражающее особенности культуры народа - хозяина Олимпиады, и символизирующее ценности современного олимпийского движения. Все олимпийские талисманы, которые являются собственностью организационного комитета, стали использоваться как рекламно-коммерческие символы. Помимо регистрации в МОК, организаторы Игр используют талисманы в качестве торговой марки для получения дополнительной прибыли.</w:t>
      </w:r>
    </w:p>
    <w:p w:rsidR="00F62072" w:rsidRPr="00F62072" w:rsidRDefault="00F62072" w:rsidP="00F6207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7115175" cy="5572125"/>
            <wp:effectExtent l="19050" t="0" r="9525" b="0"/>
            <wp:docPr id="23" name="Рисунок 23" descr="https://www.ski.ru/kohana/upload/ckfinder_images/u111030/_thumbs/Images/111030_1518655436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ski.ru/kohana/upload/ckfinder_images/u111030/_thumbs/Images/111030_1518655436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557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072" w:rsidRPr="00F62072" w:rsidRDefault="00F62072" w:rsidP="00F62072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  <w:t>Олимпийские игры, как любое регламентированное событие, имеют свои сформированные за десятилетия </w:t>
      </w:r>
      <w:r w:rsidRPr="00F6207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традиции и ритуалы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Далее некоторые из них: 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Город-организатор Олимпиады строит «Олимпийскую деревню», комплекс жилых помещений для участников будущих Игр - это правило ввели с 1932 года.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 время открытия и закрытия Игр проводятся театрализованные представления, представляющие зрителям облик и культуру страны и города, в котором они проводятся. К разработке сценариев этих зрелищ привлекают самых лучших специалистов в этой области со всего мира: сценаристов, организаторов массовых шоу, специалистов по спецэффектам и так далее. За честь выступить на таком мероприятии соревнуются известные певцы и актеры. Каждая страна-организатор Олимпиады стремится превзойти предыдущие по размаху и красоте этих церемоний – как мы наблюдали это в Сочи. Сценарии церемоний держатся в строжайшей тайне вплоть до самого их начала. Церемонии проходят на центральных стадионах с большой вместимостью, там же где проводятся соревнования по лёгкой атлетике. Трансляции этих событий каждый раз бьют рекорды по количеству зрителей.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Торжественный проход по центральному стадиону спортсменов и членов делегаций. Спортсмены каждой страны идут отдельными группами в алфавитном порядке названий стран на языке страны-организатора или на официальном языке МОК (английском или французском). Но первой шествует делегация спортсменов Греции — страны-родоначальницы Игр. Перед каждой группой идет представитель принимающей страны, который несет табличку с названием соответствующей страны. За ним следует знаменосец, обычно участвующий в Играх спортсмен, с флагом страны. Эта весьма почетная миссия, как правило, поручается самым титулованным и уважаемым спортсменам.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обязательном порядке президент МОК произносит приветственные речи, также как и председатель Оргкомитета или другой официальный представитель принимающей страны. Обычно глава государства объявляет официальное открытие Игр: «(порядковый номер игр) летние (зимние) Олимпийские игры объявляю открытыми». После этой фразы производится орудийный залп и множество залпов салюта и фейерверка.</w:t>
      </w:r>
    </w:p>
    <w:p w:rsidR="00F62072" w:rsidRPr="00F62072" w:rsidRDefault="00F62072" w:rsidP="00F6207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667500" cy="4552950"/>
            <wp:effectExtent l="19050" t="0" r="0" b="0"/>
            <wp:docPr id="24" name="Рисунок 24" descr="https://www.ski.ru/kohana/upload/ckfinder_images/u111030/_thumbs/Images/111030_1518655492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ski.ru/kohana/upload/ckfinder_images/u111030/_thumbs/Images/111030_1518655492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072" w:rsidRPr="00F62072" w:rsidRDefault="00F62072" w:rsidP="00F62072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 звуки национального гимна поднимается флаг Греции. 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Один из выдающихся спортсменов страны, в которой происходит Олимпиада, произносит олимпийские клятвы от имени всех участников игр о честной борьбе в соответствии с правилами и принципами спорта и олимпийским духом.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Несколько судей произносят от имени всех судей клятвы о беспристрастном судействе. С 2012 года также произносится клятва от имени тренеров и окружения спортсменов.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 время звучания официального Олимпийского гимна поднимается Олимпийский флаг. Иногда поднимают флаг Мира (голубое полотнище, на котором изображён белый голубь с оливковой ветвью в клюве), который напоминает о традиции прекращения всех вооружённых конфликтов на время Игр.</w:t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Кульминацией церемонии открытия становится зажжение Олимпийского огня.</w:t>
      </w:r>
    </w:p>
    <w:p w:rsidR="00F62072" w:rsidRPr="00F62072" w:rsidRDefault="00F62072" w:rsidP="00F6207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7115175" cy="4010025"/>
            <wp:effectExtent l="19050" t="0" r="9525" b="0"/>
            <wp:docPr id="25" name="Рисунок 25" descr="https://www.ski.ru/kohana/upload/ckfinder_images/u111030/_thumbs/Images/111030_1518656231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ski.ru/kohana/upload/ckfinder_images/u111030/_thumbs/Images/111030_1518656231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072" w:rsidRPr="00F62072" w:rsidRDefault="00F62072" w:rsidP="00F62072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Церемонии закрытия также сопровождается зрелищными театрализованными представлениями. Происходит прощание с Олимпиадой, участники совершают торжественный проход, звучат речи президента МОК и представителя страны-хозяйки. Президент МОК объявляет о закрытии Олимпиады. Затем следуют исполнение гимна страны, Олимпийского гимна, при этом флаги спускаются. Представитель страны-хозяйки торжественно передает Олимпийский флаг президенту МОК, который вручает его представителю оргкомитета следующей Олимпиады. После этого следует небольшая презентация следующего города, принимающего Игры. В конце церемонии Олимпийский огонь медленно гаснет под лирическую музыку, написанную специально для этого момента. Одним из самых трогательных моментов в истории современных Олимпиад, пожалуй, стал прощальный полет олимпийского мишки в Москве в 1980 году.</w:t>
      </w:r>
    </w:p>
    <w:p w:rsidR="00F62072" w:rsidRPr="00F62072" w:rsidRDefault="00F62072" w:rsidP="00F6207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7115175" cy="4743450"/>
            <wp:effectExtent l="19050" t="0" r="9525" b="0"/>
            <wp:docPr id="26" name="Рисунок 26" descr="https://www.ski.ru/kohana/upload/ckfinder_images/u111030/_thumbs/Images/111030_1518656410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ski.ru/kohana/upload/ckfinder_images/u111030/_thumbs/Images/111030_1518656410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072" w:rsidRPr="00F62072" w:rsidRDefault="00F62072" w:rsidP="00F62072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Олимпийские игры – грандиозное международное мероприятие, которое постоянно развивается и видоизменяется и, возможно, уходит далеко от своих истоков. Но это не мешает нам каждые два года следить за состязаниями лучших спортсменов мира, переживать и сопереживать, обсуждать и спорить – и одно это может послужить сильнейшим объединяющим мотивом для людей, живущих в разных уголках планеты.</w:t>
      </w:r>
    </w:p>
    <w:p w:rsidR="00F62072" w:rsidRPr="00F62072" w:rsidRDefault="00F62072" w:rsidP="00F6207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315075" cy="4381500"/>
            <wp:effectExtent l="19050" t="0" r="9525" b="0"/>
            <wp:docPr id="27" name="Рисунок 27" descr="https://www.ski.ru/kohana/upload/ckfinder_images/u111030/_thumbs/Images/111030_1518656700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ski.ru/kohana/upload/ckfinder_images/u111030/_thumbs/Images/111030_1518656700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072" w:rsidRPr="00F62072" w:rsidRDefault="00F62072" w:rsidP="00F62072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20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9A10C3" w:rsidRPr="001A2509" w:rsidRDefault="009A10C3" w:rsidP="009A10C3">
      <w:pPr>
        <w:jc w:val="center"/>
        <w:rPr>
          <w:b/>
          <w:sz w:val="28"/>
          <w:szCs w:val="28"/>
        </w:rPr>
      </w:pPr>
      <w:r w:rsidRPr="001A2509">
        <w:rPr>
          <w:b/>
          <w:sz w:val="28"/>
          <w:szCs w:val="28"/>
        </w:rPr>
        <w:t>Олимпиада (теория)</w:t>
      </w:r>
    </w:p>
    <w:p w:rsidR="009A10C3" w:rsidRPr="001A2509" w:rsidRDefault="009A10C3" w:rsidP="009A10C3">
      <w:pPr>
        <w:rPr>
          <w:b/>
          <w:sz w:val="28"/>
          <w:szCs w:val="28"/>
        </w:rPr>
      </w:pPr>
    </w:p>
    <w:p w:rsidR="009A10C3" w:rsidRPr="00406A9E" w:rsidRDefault="009A10C3" w:rsidP="009A10C3">
      <w:pPr>
        <w:tabs>
          <w:tab w:val="left" w:pos="2843"/>
        </w:tabs>
        <w:jc w:val="center"/>
        <w:rPr>
          <w:b/>
          <w:sz w:val="32"/>
          <w:szCs w:val="32"/>
        </w:rPr>
      </w:pPr>
      <w:r w:rsidRPr="00406A9E">
        <w:rPr>
          <w:b/>
          <w:sz w:val="32"/>
          <w:szCs w:val="32"/>
        </w:rPr>
        <w:t xml:space="preserve">Блок №1 Тесты закрытой формы </w:t>
      </w:r>
      <w:r>
        <w:rPr>
          <w:b/>
          <w:sz w:val="32"/>
          <w:szCs w:val="32"/>
        </w:rPr>
        <w:t>(</w:t>
      </w:r>
      <w:r w:rsidRPr="00406A9E">
        <w:rPr>
          <w:b/>
          <w:sz w:val="32"/>
          <w:szCs w:val="32"/>
        </w:rPr>
        <w:t>выбрать правильный ответ)</w:t>
      </w:r>
    </w:p>
    <w:p w:rsidR="009A10C3" w:rsidRPr="00406A9E" w:rsidRDefault="009A10C3" w:rsidP="009A10C3">
      <w:pPr>
        <w:tabs>
          <w:tab w:val="left" w:pos="1814"/>
        </w:tabs>
        <w:rPr>
          <w:b/>
          <w:sz w:val="32"/>
          <w:szCs w:val="32"/>
        </w:rPr>
      </w:pPr>
      <w:r w:rsidRPr="00406A9E">
        <w:rPr>
          <w:sz w:val="32"/>
          <w:szCs w:val="32"/>
        </w:rPr>
        <w:t xml:space="preserve">               </w:t>
      </w:r>
      <w:r w:rsidRPr="00406A9E">
        <w:rPr>
          <w:b/>
          <w:sz w:val="32"/>
          <w:szCs w:val="32"/>
        </w:rPr>
        <w:t xml:space="preserve"> История </w:t>
      </w:r>
      <w:r>
        <w:rPr>
          <w:b/>
          <w:sz w:val="32"/>
          <w:szCs w:val="32"/>
        </w:rPr>
        <w:t xml:space="preserve"> Олимпийского спорта </w:t>
      </w:r>
      <w:r w:rsidRPr="00406A9E">
        <w:rPr>
          <w:b/>
          <w:sz w:val="32"/>
          <w:szCs w:val="32"/>
        </w:rPr>
        <w:t>спорта</w:t>
      </w:r>
    </w:p>
    <w:p w:rsidR="009A10C3" w:rsidRDefault="009A10C3" w:rsidP="009A10C3">
      <w:pPr>
        <w:tabs>
          <w:tab w:val="left" w:pos="1814"/>
        </w:tabs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1A2509">
        <w:rPr>
          <w:sz w:val="28"/>
          <w:szCs w:val="28"/>
          <w:u w:val="single"/>
        </w:rPr>
        <w:t>1. Кто мог стать участником олимпийских игр?</w:t>
      </w:r>
    </w:p>
    <w:p w:rsidR="009A10C3" w:rsidRDefault="009A10C3" w:rsidP="009A10C3">
      <w:pPr>
        <w:tabs>
          <w:tab w:val="left" w:pos="2375"/>
        </w:tabs>
        <w:rPr>
          <w:sz w:val="28"/>
          <w:szCs w:val="28"/>
        </w:rPr>
      </w:pPr>
      <w:r>
        <w:rPr>
          <w:sz w:val="28"/>
          <w:szCs w:val="28"/>
        </w:rPr>
        <w:tab/>
        <w:t>а. Греки по происхождению</w:t>
      </w:r>
    </w:p>
    <w:p w:rsidR="009A10C3" w:rsidRDefault="009A10C3" w:rsidP="009A10C3">
      <w:pPr>
        <w:tabs>
          <w:tab w:val="left" w:pos="2375"/>
        </w:tabs>
        <w:rPr>
          <w:sz w:val="28"/>
          <w:szCs w:val="28"/>
        </w:rPr>
      </w:pPr>
      <w:r>
        <w:rPr>
          <w:sz w:val="28"/>
          <w:szCs w:val="28"/>
        </w:rPr>
        <w:tab/>
        <w:t>б. Представители соседних государств</w:t>
      </w:r>
    </w:p>
    <w:p w:rsidR="009A10C3" w:rsidRDefault="009A10C3" w:rsidP="009A10C3">
      <w:pPr>
        <w:tabs>
          <w:tab w:val="left" w:pos="2375"/>
        </w:tabs>
        <w:rPr>
          <w:sz w:val="28"/>
          <w:szCs w:val="28"/>
        </w:rPr>
      </w:pPr>
      <w:r>
        <w:rPr>
          <w:sz w:val="28"/>
          <w:szCs w:val="28"/>
        </w:rPr>
        <w:tab/>
        <w:t>в. Рабы</w:t>
      </w:r>
    </w:p>
    <w:p w:rsidR="009A10C3" w:rsidRPr="00406A9E" w:rsidRDefault="009A10C3" w:rsidP="009A10C3">
      <w:pPr>
        <w:tabs>
          <w:tab w:val="left" w:pos="1777"/>
        </w:tabs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406A9E">
        <w:rPr>
          <w:sz w:val="28"/>
          <w:szCs w:val="28"/>
          <w:u w:val="single"/>
        </w:rPr>
        <w:t>2.Назовите имя студента, который случайно пришел на олимпиаду и стал победителем в нескольких видах в 1896г</w:t>
      </w:r>
    </w:p>
    <w:p w:rsidR="009A10C3" w:rsidRDefault="009A10C3" w:rsidP="009A10C3">
      <w:pPr>
        <w:tabs>
          <w:tab w:val="left" w:pos="1777"/>
        </w:tabs>
        <w:rPr>
          <w:sz w:val="28"/>
          <w:szCs w:val="28"/>
        </w:rPr>
      </w:pPr>
      <w:r>
        <w:rPr>
          <w:sz w:val="28"/>
          <w:szCs w:val="28"/>
        </w:rPr>
        <w:tab/>
        <w:t>А.Джеймс Конноли</w:t>
      </w:r>
    </w:p>
    <w:p w:rsidR="009A10C3" w:rsidRDefault="009A10C3" w:rsidP="009A10C3">
      <w:pPr>
        <w:tabs>
          <w:tab w:val="left" w:pos="1777"/>
        </w:tabs>
        <w:rPr>
          <w:sz w:val="28"/>
          <w:szCs w:val="28"/>
        </w:rPr>
      </w:pPr>
      <w:r>
        <w:rPr>
          <w:sz w:val="28"/>
          <w:szCs w:val="28"/>
        </w:rPr>
        <w:tab/>
        <w:t>Б.Спиридон Луис</w:t>
      </w:r>
    </w:p>
    <w:p w:rsidR="009A10C3" w:rsidRDefault="009A10C3" w:rsidP="009A10C3">
      <w:pPr>
        <w:tabs>
          <w:tab w:val="left" w:pos="1777"/>
        </w:tabs>
        <w:rPr>
          <w:sz w:val="28"/>
          <w:szCs w:val="28"/>
        </w:rPr>
      </w:pPr>
      <w:r>
        <w:rPr>
          <w:sz w:val="28"/>
          <w:szCs w:val="28"/>
        </w:rPr>
        <w:tab/>
        <w:t>В.Роберт Гаррет</w:t>
      </w:r>
    </w:p>
    <w:p w:rsidR="009A10C3" w:rsidRPr="00406A9E" w:rsidRDefault="009A10C3" w:rsidP="009A10C3">
      <w:pPr>
        <w:tabs>
          <w:tab w:val="left" w:pos="1777"/>
        </w:tabs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406A9E">
        <w:rPr>
          <w:sz w:val="28"/>
          <w:szCs w:val="28"/>
          <w:u w:val="single"/>
        </w:rPr>
        <w:t>3.Первые  зимние Олимпийские игры состоялись в 1924г в</w:t>
      </w:r>
    </w:p>
    <w:p w:rsidR="009A10C3" w:rsidRDefault="009A10C3" w:rsidP="009A10C3">
      <w:pPr>
        <w:tabs>
          <w:tab w:val="left" w:pos="1777"/>
        </w:tabs>
        <w:rPr>
          <w:sz w:val="28"/>
          <w:szCs w:val="28"/>
        </w:rPr>
      </w:pPr>
      <w:r>
        <w:rPr>
          <w:sz w:val="28"/>
          <w:szCs w:val="28"/>
        </w:rPr>
        <w:tab/>
        <w:t>А. Сен - Мориц</w:t>
      </w:r>
    </w:p>
    <w:p w:rsidR="009A10C3" w:rsidRDefault="009A10C3" w:rsidP="009A10C3">
      <w:pPr>
        <w:tabs>
          <w:tab w:val="left" w:pos="177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Б. Шамони</w:t>
      </w:r>
    </w:p>
    <w:p w:rsidR="009A10C3" w:rsidRDefault="009A10C3" w:rsidP="009A10C3">
      <w:pPr>
        <w:tabs>
          <w:tab w:val="left" w:pos="1777"/>
        </w:tabs>
        <w:rPr>
          <w:sz w:val="28"/>
          <w:szCs w:val="28"/>
        </w:rPr>
      </w:pPr>
      <w:r>
        <w:rPr>
          <w:sz w:val="28"/>
          <w:szCs w:val="28"/>
        </w:rPr>
        <w:tab/>
        <w:t>В. Лейк - Плэсид</w:t>
      </w:r>
    </w:p>
    <w:p w:rsidR="009A10C3" w:rsidRDefault="009A10C3" w:rsidP="009A10C3">
      <w:pPr>
        <w:tabs>
          <w:tab w:val="left" w:pos="1777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406A9E">
        <w:rPr>
          <w:sz w:val="28"/>
          <w:szCs w:val="28"/>
          <w:u w:val="single"/>
        </w:rPr>
        <w:t>4.Пьер де Кубертен был удостоен золотой олимпийской медали на конкурсе исскуств</w:t>
      </w:r>
      <w:r>
        <w:rPr>
          <w:sz w:val="28"/>
          <w:szCs w:val="28"/>
        </w:rPr>
        <w:t>…</w:t>
      </w:r>
    </w:p>
    <w:p w:rsidR="009A10C3" w:rsidRDefault="009A10C3" w:rsidP="009A10C3">
      <w:pPr>
        <w:tabs>
          <w:tab w:val="left" w:pos="2282"/>
        </w:tabs>
        <w:rPr>
          <w:sz w:val="28"/>
          <w:szCs w:val="28"/>
        </w:rPr>
      </w:pPr>
      <w:r>
        <w:rPr>
          <w:sz w:val="28"/>
          <w:szCs w:val="28"/>
        </w:rPr>
        <w:tab/>
        <w:t>А.в 1894г за проект олимпийской хартии</w:t>
      </w:r>
    </w:p>
    <w:p w:rsidR="009A10C3" w:rsidRDefault="009A10C3" w:rsidP="009A10C3">
      <w:pPr>
        <w:tabs>
          <w:tab w:val="left" w:pos="2282"/>
        </w:tabs>
        <w:rPr>
          <w:sz w:val="28"/>
          <w:szCs w:val="28"/>
        </w:rPr>
      </w:pPr>
      <w:r>
        <w:rPr>
          <w:sz w:val="28"/>
          <w:szCs w:val="28"/>
        </w:rPr>
        <w:tab/>
        <w:t>Б. в 1912г за оду спорту</w:t>
      </w:r>
    </w:p>
    <w:p w:rsidR="009A10C3" w:rsidRDefault="009A10C3" w:rsidP="009A10C3">
      <w:pPr>
        <w:tabs>
          <w:tab w:val="left" w:pos="2282"/>
        </w:tabs>
        <w:rPr>
          <w:sz w:val="28"/>
          <w:szCs w:val="28"/>
        </w:rPr>
      </w:pPr>
      <w:r>
        <w:rPr>
          <w:sz w:val="28"/>
          <w:szCs w:val="28"/>
        </w:rPr>
        <w:tab/>
        <w:t>В. В 1914г за флаг, подаренный Кубиртеном Мок</w:t>
      </w:r>
    </w:p>
    <w:p w:rsidR="009A10C3" w:rsidRDefault="009A10C3" w:rsidP="009A10C3">
      <w:pPr>
        <w:tabs>
          <w:tab w:val="left" w:pos="2282"/>
        </w:tabs>
        <w:rPr>
          <w:sz w:val="28"/>
          <w:szCs w:val="28"/>
        </w:rPr>
      </w:pPr>
      <w:r>
        <w:rPr>
          <w:sz w:val="28"/>
          <w:szCs w:val="28"/>
        </w:rPr>
        <w:tab/>
        <w:t>Г. В 1920г. за текст олимпийской клятвы</w:t>
      </w:r>
    </w:p>
    <w:p w:rsidR="009A10C3" w:rsidRDefault="009A10C3" w:rsidP="009A10C3">
      <w:pPr>
        <w:tabs>
          <w:tab w:val="left" w:pos="1777"/>
        </w:tabs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B15898">
        <w:rPr>
          <w:sz w:val="28"/>
          <w:szCs w:val="28"/>
          <w:u w:val="single"/>
        </w:rPr>
        <w:t>5. Где проводились последние летние игры ХХ го столетия</w:t>
      </w:r>
    </w:p>
    <w:p w:rsidR="009A10C3" w:rsidRDefault="009A10C3" w:rsidP="009A10C3">
      <w:pPr>
        <w:tabs>
          <w:tab w:val="left" w:pos="2188"/>
        </w:tabs>
        <w:rPr>
          <w:sz w:val="28"/>
          <w:szCs w:val="28"/>
        </w:rPr>
      </w:pPr>
      <w:r>
        <w:rPr>
          <w:sz w:val="28"/>
          <w:szCs w:val="28"/>
        </w:rPr>
        <w:tab/>
        <w:t>А. Сидней</w:t>
      </w:r>
    </w:p>
    <w:p w:rsidR="009A10C3" w:rsidRDefault="009A10C3" w:rsidP="009A10C3">
      <w:pPr>
        <w:tabs>
          <w:tab w:val="left" w:pos="2188"/>
        </w:tabs>
        <w:rPr>
          <w:sz w:val="28"/>
          <w:szCs w:val="28"/>
        </w:rPr>
      </w:pPr>
      <w:r>
        <w:rPr>
          <w:sz w:val="28"/>
          <w:szCs w:val="28"/>
        </w:rPr>
        <w:tab/>
        <w:t>Б. Солт- Лейк Сити</w:t>
      </w:r>
    </w:p>
    <w:p w:rsidR="009A10C3" w:rsidRDefault="009A10C3" w:rsidP="009A10C3">
      <w:pPr>
        <w:tabs>
          <w:tab w:val="left" w:pos="2188"/>
        </w:tabs>
        <w:rPr>
          <w:sz w:val="28"/>
          <w:szCs w:val="28"/>
        </w:rPr>
      </w:pPr>
      <w:r>
        <w:rPr>
          <w:sz w:val="28"/>
          <w:szCs w:val="28"/>
        </w:rPr>
        <w:tab/>
        <w:t>В. Нагано</w:t>
      </w:r>
    </w:p>
    <w:p w:rsidR="009A10C3" w:rsidRDefault="009A10C3" w:rsidP="009A10C3">
      <w:pPr>
        <w:tabs>
          <w:tab w:val="left" w:pos="2188"/>
        </w:tabs>
        <w:rPr>
          <w:sz w:val="28"/>
          <w:szCs w:val="28"/>
        </w:rPr>
      </w:pPr>
      <w:r>
        <w:rPr>
          <w:sz w:val="28"/>
          <w:szCs w:val="28"/>
        </w:rPr>
        <w:tab/>
        <w:t>Г.Афины</w:t>
      </w:r>
    </w:p>
    <w:p w:rsidR="009A10C3" w:rsidRDefault="009A10C3" w:rsidP="009A10C3">
      <w:pPr>
        <w:tabs>
          <w:tab w:val="left" w:pos="2188"/>
        </w:tabs>
        <w:rPr>
          <w:sz w:val="28"/>
          <w:szCs w:val="28"/>
        </w:rPr>
      </w:pPr>
    </w:p>
    <w:p w:rsidR="009A10C3" w:rsidRDefault="009A10C3" w:rsidP="009A10C3">
      <w:pPr>
        <w:tabs>
          <w:tab w:val="left" w:pos="2188"/>
        </w:tabs>
        <w:rPr>
          <w:sz w:val="28"/>
          <w:szCs w:val="28"/>
        </w:rPr>
      </w:pPr>
    </w:p>
    <w:p w:rsidR="009A10C3" w:rsidRDefault="009A10C3" w:rsidP="009A10C3">
      <w:pPr>
        <w:tabs>
          <w:tab w:val="left" w:pos="2188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6. За </w:t>
      </w:r>
      <w:r w:rsidRPr="00B15898">
        <w:rPr>
          <w:sz w:val="28"/>
          <w:szCs w:val="28"/>
          <w:u w:val="single"/>
        </w:rPr>
        <w:t xml:space="preserve"> особые заслуги  перед олимпийским движением МОК награждает </w:t>
      </w:r>
    </w:p>
    <w:p w:rsidR="009A10C3" w:rsidRDefault="009A10C3" w:rsidP="009A10C3">
      <w:pPr>
        <w:rPr>
          <w:sz w:val="28"/>
          <w:szCs w:val="28"/>
        </w:rPr>
      </w:pPr>
    </w:p>
    <w:p w:rsidR="009A10C3" w:rsidRDefault="009A10C3" w:rsidP="009A10C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А. Нагрудным знаком</w:t>
      </w:r>
    </w:p>
    <w:p w:rsidR="009A10C3" w:rsidRDefault="009A10C3" w:rsidP="009A10C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Б. Дипломом Мок</w:t>
      </w:r>
    </w:p>
    <w:p w:rsidR="009A10C3" w:rsidRDefault="009A10C3" w:rsidP="009A10C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В. Памятной медалью</w:t>
      </w:r>
    </w:p>
    <w:p w:rsidR="009A10C3" w:rsidRDefault="009A10C3" w:rsidP="009A10C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Г. Олимпийским Орденом</w:t>
      </w:r>
    </w:p>
    <w:p w:rsidR="009A10C3" w:rsidRDefault="009A10C3" w:rsidP="009A10C3">
      <w:pPr>
        <w:rPr>
          <w:sz w:val="28"/>
          <w:szCs w:val="28"/>
        </w:rPr>
      </w:pPr>
      <w:r w:rsidRPr="003E0C9F">
        <w:rPr>
          <w:sz w:val="28"/>
          <w:szCs w:val="28"/>
          <w:u w:val="single"/>
        </w:rPr>
        <w:t>7.На зимних Олимпийских играх 1956г  советские хоккеисты сумели победить родоначальников великой игры канадцев. Где проходили Олимпийские игры</w:t>
      </w:r>
      <w:r>
        <w:rPr>
          <w:sz w:val="28"/>
          <w:szCs w:val="28"/>
        </w:rPr>
        <w:t>.</w:t>
      </w:r>
    </w:p>
    <w:p w:rsidR="009A10C3" w:rsidRDefault="009A10C3" w:rsidP="009A10C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А. Норвегия</w:t>
      </w:r>
    </w:p>
    <w:p w:rsidR="009A10C3" w:rsidRDefault="009A10C3" w:rsidP="009A10C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Б. Италия</w:t>
      </w:r>
    </w:p>
    <w:p w:rsidR="009A10C3" w:rsidRDefault="009A10C3" w:rsidP="009A10C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В. Германия</w:t>
      </w:r>
    </w:p>
    <w:p w:rsidR="009A10C3" w:rsidRPr="003E0C9F" w:rsidRDefault="009A10C3" w:rsidP="009A10C3">
      <w:pPr>
        <w:rPr>
          <w:sz w:val="28"/>
          <w:szCs w:val="28"/>
          <w:u w:val="single"/>
        </w:rPr>
      </w:pPr>
      <w:r w:rsidRPr="003E0C9F">
        <w:rPr>
          <w:sz w:val="28"/>
          <w:szCs w:val="28"/>
          <w:u w:val="single"/>
        </w:rPr>
        <w:t>8. Как называется второе стихотворение в  « Оде спорту» Пьера де Кубертена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1. О спорт ты наслаждение!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2. О спорт. Ты зодчий!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 О спорт! Ты справедливость1</w:t>
      </w:r>
    </w:p>
    <w:p w:rsidR="009A10C3" w:rsidRDefault="009A10C3" w:rsidP="009A10C3">
      <w:pPr>
        <w:rPr>
          <w:sz w:val="28"/>
          <w:szCs w:val="28"/>
        </w:rPr>
      </w:pPr>
      <w:r w:rsidRPr="00D33CC4">
        <w:rPr>
          <w:sz w:val="28"/>
          <w:szCs w:val="28"/>
          <w:u w:val="single"/>
        </w:rPr>
        <w:t>9.Назовите имя известной Уральской лыжницы,которая завоевала три золотые медали на Олимпийских играх в Инсбурке</w:t>
      </w:r>
      <w:r>
        <w:rPr>
          <w:sz w:val="28"/>
          <w:szCs w:val="28"/>
        </w:rPr>
        <w:t>.</w:t>
      </w:r>
    </w:p>
    <w:p w:rsidR="009A10C3" w:rsidRDefault="009A10C3" w:rsidP="009A10C3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ab/>
        <w:t>1. Раиса Сметанина</w:t>
      </w:r>
    </w:p>
    <w:p w:rsidR="009A10C3" w:rsidRDefault="009A10C3" w:rsidP="009A10C3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ab/>
        <w:t>2.Любовь Егорова</w:t>
      </w:r>
    </w:p>
    <w:p w:rsidR="009A10C3" w:rsidRDefault="009A10C3" w:rsidP="009A10C3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ab/>
        <w:t>3. Клавдия Боярских</w:t>
      </w:r>
    </w:p>
    <w:p w:rsidR="009A10C3" w:rsidRDefault="009A10C3" w:rsidP="009A10C3">
      <w:pPr>
        <w:rPr>
          <w:sz w:val="28"/>
          <w:szCs w:val="28"/>
        </w:rPr>
      </w:pPr>
      <w:r w:rsidRPr="00D33CC4">
        <w:rPr>
          <w:sz w:val="28"/>
          <w:szCs w:val="28"/>
          <w:u w:val="single"/>
        </w:rPr>
        <w:t>10. В каком году была использована эмблема  Олимпийских игр – пять цветных колец</w:t>
      </w:r>
      <w:r>
        <w:rPr>
          <w:sz w:val="28"/>
          <w:szCs w:val="28"/>
        </w:rPr>
        <w:t>: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А. в 1900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Б. в 1920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В. В 1932</w:t>
      </w:r>
    </w:p>
    <w:p w:rsidR="009A10C3" w:rsidRDefault="009A10C3" w:rsidP="009A10C3">
      <w:pPr>
        <w:rPr>
          <w:sz w:val="28"/>
          <w:szCs w:val="28"/>
        </w:rPr>
      </w:pPr>
      <w:r w:rsidRPr="00D33CC4">
        <w:rPr>
          <w:sz w:val="28"/>
          <w:szCs w:val="28"/>
          <w:u w:val="single"/>
        </w:rPr>
        <w:t>11. Как  называлась одна из наиболее распространненых мер длины в Древней Греции</w:t>
      </w:r>
      <w:r>
        <w:rPr>
          <w:sz w:val="28"/>
          <w:szCs w:val="28"/>
        </w:rPr>
        <w:t>?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А. Стадий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Б. Верста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В. Метр</w:t>
      </w:r>
    </w:p>
    <w:p w:rsidR="009A10C3" w:rsidRDefault="009A10C3" w:rsidP="009A10C3">
      <w:pPr>
        <w:rPr>
          <w:sz w:val="28"/>
          <w:szCs w:val="28"/>
          <w:u w:val="single"/>
        </w:rPr>
      </w:pPr>
      <w:r w:rsidRPr="00D33CC4">
        <w:rPr>
          <w:sz w:val="28"/>
          <w:szCs w:val="28"/>
          <w:u w:val="single"/>
        </w:rPr>
        <w:t>12. Сколько видов легкой атлетики было включено в программу первых Олимпийских игр 1896г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А. 10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Б. 12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В 18</w:t>
      </w:r>
    </w:p>
    <w:p w:rsidR="009A10C3" w:rsidRPr="00520B74" w:rsidRDefault="009A10C3" w:rsidP="009A10C3">
      <w:pPr>
        <w:rPr>
          <w:sz w:val="28"/>
          <w:szCs w:val="28"/>
          <w:u w:val="single"/>
        </w:rPr>
      </w:pPr>
      <w:r w:rsidRPr="00520B74">
        <w:rPr>
          <w:sz w:val="28"/>
          <w:szCs w:val="28"/>
          <w:u w:val="single"/>
        </w:rPr>
        <w:t>13. В зимних Олимпийских играх СССР деютировал в…</w:t>
      </w:r>
    </w:p>
    <w:p w:rsidR="009A10C3" w:rsidRDefault="009A10C3" w:rsidP="009A10C3">
      <w:pPr>
        <w:tabs>
          <w:tab w:val="left" w:pos="1534"/>
        </w:tabs>
        <w:rPr>
          <w:sz w:val="28"/>
          <w:szCs w:val="28"/>
        </w:rPr>
      </w:pPr>
      <w:r>
        <w:rPr>
          <w:sz w:val="28"/>
          <w:szCs w:val="28"/>
        </w:rPr>
        <w:tab/>
        <w:t>А. 1952г в Осло (Норвегия)</w:t>
      </w:r>
    </w:p>
    <w:p w:rsidR="009A10C3" w:rsidRDefault="009A10C3" w:rsidP="009A10C3">
      <w:pPr>
        <w:tabs>
          <w:tab w:val="left" w:pos="1534"/>
        </w:tabs>
        <w:rPr>
          <w:sz w:val="28"/>
          <w:szCs w:val="28"/>
        </w:rPr>
      </w:pPr>
      <w:r>
        <w:rPr>
          <w:sz w:val="28"/>
          <w:szCs w:val="28"/>
        </w:rPr>
        <w:tab/>
        <w:t>Б. 1952г в Хельсинки (Финдляндия)</w:t>
      </w:r>
    </w:p>
    <w:p w:rsidR="009A10C3" w:rsidRDefault="009A10C3" w:rsidP="009A10C3">
      <w:pPr>
        <w:tabs>
          <w:tab w:val="left" w:pos="1534"/>
        </w:tabs>
        <w:rPr>
          <w:sz w:val="28"/>
          <w:szCs w:val="28"/>
        </w:rPr>
      </w:pPr>
      <w:r>
        <w:rPr>
          <w:sz w:val="28"/>
          <w:szCs w:val="28"/>
        </w:rPr>
        <w:tab/>
        <w:t>В. 1956г. Кортина де Ампеццо ( Италия)</w:t>
      </w:r>
    </w:p>
    <w:p w:rsidR="009A10C3" w:rsidRDefault="009A10C3" w:rsidP="009A10C3">
      <w:pPr>
        <w:tabs>
          <w:tab w:val="left" w:pos="1534"/>
        </w:tabs>
        <w:rPr>
          <w:sz w:val="28"/>
          <w:szCs w:val="28"/>
        </w:rPr>
      </w:pPr>
      <w:r>
        <w:rPr>
          <w:sz w:val="28"/>
          <w:szCs w:val="28"/>
        </w:rPr>
        <w:tab/>
        <w:t>Г 1960г Скво – Велли ( США)</w:t>
      </w:r>
    </w:p>
    <w:p w:rsidR="009A10C3" w:rsidRDefault="009A10C3" w:rsidP="009A10C3">
      <w:pPr>
        <w:rPr>
          <w:sz w:val="28"/>
          <w:szCs w:val="28"/>
        </w:rPr>
      </w:pPr>
      <w:r w:rsidRPr="00520B74">
        <w:rPr>
          <w:sz w:val="28"/>
          <w:szCs w:val="28"/>
          <w:u w:val="single"/>
        </w:rPr>
        <w:t>14. Летние Олимпийские игры в нашей стране проводились</w:t>
      </w:r>
      <w:r>
        <w:rPr>
          <w:sz w:val="28"/>
          <w:szCs w:val="28"/>
        </w:rPr>
        <w:t>:</w:t>
      </w:r>
    </w:p>
    <w:p w:rsidR="009A10C3" w:rsidRDefault="009A10C3" w:rsidP="009A10C3">
      <w:pPr>
        <w:tabs>
          <w:tab w:val="left" w:pos="1870"/>
        </w:tabs>
        <w:rPr>
          <w:sz w:val="28"/>
          <w:szCs w:val="28"/>
        </w:rPr>
      </w:pPr>
      <w:r>
        <w:rPr>
          <w:sz w:val="28"/>
          <w:szCs w:val="28"/>
        </w:rPr>
        <w:tab/>
        <w:t>А.1976г</w:t>
      </w:r>
    </w:p>
    <w:p w:rsidR="009A10C3" w:rsidRDefault="009A10C3" w:rsidP="009A10C3">
      <w:pPr>
        <w:tabs>
          <w:tab w:val="left" w:pos="187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Б.1980г</w:t>
      </w:r>
    </w:p>
    <w:p w:rsidR="009A10C3" w:rsidRDefault="009A10C3" w:rsidP="009A10C3">
      <w:pPr>
        <w:tabs>
          <w:tab w:val="left" w:pos="1870"/>
        </w:tabs>
        <w:rPr>
          <w:sz w:val="28"/>
          <w:szCs w:val="28"/>
        </w:rPr>
      </w:pPr>
      <w:r>
        <w:rPr>
          <w:sz w:val="28"/>
          <w:szCs w:val="28"/>
        </w:rPr>
        <w:tab/>
        <w:t>В. 1984г</w:t>
      </w:r>
    </w:p>
    <w:p w:rsidR="009A10C3" w:rsidRPr="00520B74" w:rsidRDefault="009A10C3" w:rsidP="009A10C3">
      <w:pPr>
        <w:rPr>
          <w:sz w:val="28"/>
          <w:szCs w:val="28"/>
          <w:u w:val="single"/>
        </w:rPr>
      </w:pPr>
      <w:r w:rsidRPr="00520B74">
        <w:rPr>
          <w:sz w:val="28"/>
          <w:szCs w:val="28"/>
          <w:u w:val="single"/>
        </w:rPr>
        <w:lastRenderedPageBreak/>
        <w:t>15. Назовите вид командной борьбы, который был включен в программу вторых Олимпийских игр (1900г)</w:t>
      </w:r>
    </w:p>
    <w:p w:rsidR="009A10C3" w:rsidRDefault="009A10C3" w:rsidP="009A10C3">
      <w:pPr>
        <w:tabs>
          <w:tab w:val="left" w:pos="1141"/>
        </w:tabs>
        <w:rPr>
          <w:sz w:val="28"/>
          <w:szCs w:val="28"/>
        </w:rPr>
      </w:pPr>
      <w:r>
        <w:rPr>
          <w:sz w:val="28"/>
          <w:szCs w:val="28"/>
        </w:rPr>
        <w:t>А. Командные скачки на лошадях</w:t>
      </w:r>
    </w:p>
    <w:p w:rsidR="009A10C3" w:rsidRDefault="009A10C3" w:rsidP="009A10C3">
      <w:pPr>
        <w:tabs>
          <w:tab w:val="left" w:pos="1141"/>
        </w:tabs>
        <w:rPr>
          <w:sz w:val="28"/>
          <w:szCs w:val="28"/>
        </w:rPr>
      </w:pPr>
      <w:r>
        <w:rPr>
          <w:sz w:val="28"/>
          <w:szCs w:val="28"/>
        </w:rPr>
        <w:t>Б. Перетягивание канато</w:t>
      </w:r>
    </w:p>
    <w:p w:rsidR="009A10C3" w:rsidRDefault="009A10C3" w:rsidP="009A10C3">
      <w:pPr>
        <w:tabs>
          <w:tab w:val="left" w:pos="1141"/>
        </w:tabs>
        <w:rPr>
          <w:sz w:val="28"/>
          <w:szCs w:val="28"/>
        </w:rPr>
      </w:pPr>
      <w:r>
        <w:rPr>
          <w:sz w:val="28"/>
          <w:szCs w:val="28"/>
        </w:rPr>
        <w:t>В. Командный бег на 1000м</w:t>
      </w:r>
    </w:p>
    <w:p w:rsidR="009A10C3" w:rsidRDefault="009A10C3" w:rsidP="009A10C3">
      <w:pPr>
        <w:ind w:firstLine="708"/>
        <w:rPr>
          <w:sz w:val="28"/>
          <w:szCs w:val="28"/>
          <w:u w:val="single"/>
        </w:rPr>
      </w:pPr>
      <w:r w:rsidRPr="00F73EDF">
        <w:rPr>
          <w:sz w:val="28"/>
          <w:szCs w:val="28"/>
          <w:u w:val="single"/>
        </w:rPr>
        <w:t>16. С какого года ведется отчет первых Олимпийских игр Древней Греции</w:t>
      </w:r>
    </w:p>
    <w:p w:rsidR="009A10C3" w:rsidRDefault="009A10C3" w:rsidP="009A10C3">
      <w:pPr>
        <w:tabs>
          <w:tab w:val="left" w:pos="1178"/>
        </w:tabs>
        <w:rPr>
          <w:sz w:val="28"/>
          <w:szCs w:val="28"/>
        </w:rPr>
      </w:pPr>
      <w:r>
        <w:rPr>
          <w:sz w:val="28"/>
          <w:szCs w:val="28"/>
        </w:rPr>
        <w:tab/>
        <w:t>А.836 до н. эры</w:t>
      </w:r>
    </w:p>
    <w:p w:rsidR="009A10C3" w:rsidRDefault="009A10C3" w:rsidP="009A10C3">
      <w:pPr>
        <w:tabs>
          <w:tab w:val="left" w:pos="1178"/>
        </w:tabs>
        <w:rPr>
          <w:sz w:val="28"/>
          <w:szCs w:val="28"/>
        </w:rPr>
      </w:pPr>
      <w:r>
        <w:rPr>
          <w:sz w:val="28"/>
          <w:szCs w:val="28"/>
        </w:rPr>
        <w:tab/>
        <w:t>Б. 776 г. до н. эры</w:t>
      </w:r>
    </w:p>
    <w:p w:rsidR="009A10C3" w:rsidRDefault="009A10C3" w:rsidP="009A10C3">
      <w:pPr>
        <w:tabs>
          <w:tab w:val="left" w:pos="1178"/>
        </w:tabs>
        <w:rPr>
          <w:sz w:val="28"/>
          <w:szCs w:val="28"/>
        </w:rPr>
      </w:pPr>
      <w:r>
        <w:rPr>
          <w:sz w:val="28"/>
          <w:szCs w:val="28"/>
        </w:rPr>
        <w:tab/>
        <w:t>В. 684г. до н.эры</w:t>
      </w:r>
    </w:p>
    <w:p w:rsidR="009A10C3" w:rsidRDefault="009A10C3" w:rsidP="009A10C3">
      <w:pPr>
        <w:tabs>
          <w:tab w:val="left" w:pos="1178"/>
        </w:tabs>
        <w:rPr>
          <w:sz w:val="28"/>
          <w:szCs w:val="28"/>
        </w:rPr>
      </w:pPr>
      <w:r>
        <w:rPr>
          <w:sz w:val="28"/>
          <w:szCs w:val="28"/>
        </w:rPr>
        <w:tab/>
        <w:t>Г. 595г. до н.эры</w:t>
      </w:r>
    </w:p>
    <w:p w:rsidR="009A10C3" w:rsidRPr="005B41AC" w:rsidRDefault="009A10C3" w:rsidP="009A10C3">
      <w:pPr>
        <w:ind w:firstLine="708"/>
        <w:rPr>
          <w:sz w:val="28"/>
          <w:szCs w:val="28"/>
          <w:u w:val="single"/>
        </w:rPr>
      </w:pPr>
      <w:r w:rsidRPr="005B41AC">
        <w:rPr>
          <w:sz w:val="28"/>
          <w:szCs w:val="28"/>
          <w:u w:val="single"/>
        </w:rPr>
        <w:t xml:space="preserve">17. Имя первого Олимпийского чемпиона представителя России: </w:t>
      </w:r>
    </w:p>
    <w:p w:rsidR="009A10C3" w:rsidRDefault="009A10C3" w:rsidP="009A10C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А.  В. Алексеев</w:t>
      </w:r>
    </w:p>
    <w:p w:rsidR="009A10C3" w:rsidRDefault="009A10C3" w:rsidP="009A10C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Б. В. Иванов</w:t>
      </w:r>
    </w:p>
    <w:p w:rsidR="009A10C3" w:rsidRDefault="009A10C3" w:rsidP="009A10C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В. Н. Панин – Коломейкин</w:t>
      </w:r>
    </w:p>
    <w:p w:rsidR="009A10C3" w:rsidRDefault="009A10C3" w:rsidP="009A10C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Г.Н.  Орлов</w:t>
      </w:r>
    </w:p>
    <w:p w:rsidR="009A10C3" w:rsidRPr="005B41AC" w:rsidRDefault="009A10C3" w:rsidP="009A10C3">
      <w:pPr>
        <w:ind w:firstLine="708"/>
        <w:rPr>
          <w:sz w:val="28"/>
          <w:szCs w:val="28"/>
          <w:u w:val="single"/>
        </w:rPr>
      </w:pPr>
      <w:r w:rsidRPr="005B41AC">
        <w:rPr>
          <w:sz w:val="28"/>
          <w:szCs w:val="28"/>
          <w:u w:val="single"/>
        </w:rPr>
        <w:t>18.В каком году и в каком городе состоялись первые Олимпийские игры современности:</w:t>
      </w:r>
    </w:p>
    <w:p w:rsidR="009A10C3" w:rsidRDefault="009A10C3" w:rsidP="009A10C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А. 1892г. Афины</w:t>
      </w:r>
    </w:p>
    <w:p w:rsidR="009A10C3" w:rsidRDefault="009A10C3" w:rsidP="009A10C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Б. 1896г Афины</w:t>
      </w:r>
    </w:p>
    <w:p w:rsidR="009A10C3" w:rsidRDefault="009A10C3" w:rsidP="009A10C3">
      <w:pPr>
        <w:tabs>
          <w:tab w:val="left" w:pos="898"/>
        </w:tabs>
        <w:rPr>
          <w:sz w:val="28"/>
          <w:szCs w:val="28"/>
        </w:rPr>
      </w:pPr>
      <w:r>
        <w:rPr>
          <w:sz w:val="28"/>
          <w:szCs w:val="28"/>
        </w:rPr>
        <w:tab/>
        <w:t>В. 1990г Париж</w:t>
      </w:r>
    </w:p>
    <w:p w:rsidR="009A10C3" w:rsidRDefault="009A10C3" w:rsidP="009A10C3">
      <w:pPr>
        <w:tabs>
          <w:tab w:val="left" w:pos="898"/>
        </w:tabs>
        <w:rPr>
          <w:sz w:val="28"/>
          <w:szCs w:val="28"/>
        </w:rPr>
      </w:pPr>
      <w:r>
        <w:rPr>
          <w:sz w:val="28"/>
          <w:szCs w:val="28"/>
        </w:rPr>
        <w:t>Г. 1904г  Лондон</w:t>
      </w:r>
    </w:p>
    <w:p w:rsidR="009A10C3" w:rsidRPr="005B41AC" w:rsidRDefault="009A10C3" w:rsidP="009A10C3">
      <w:pPr>
        <w:ind w:firstLine="708"/>
        <w:rPr>
          <w:sz w:val="28"/>
          <w:szCs w:val="28"/>
          <w:u w:val="single"/>
        </w:rPr>
      </w:pPr>
      <w:r w:rsidRPr="005B41AC">
        <w:rPr>
          <w:sz w:val="28"/>
          <w:szCs w:val="28"/>
          <w:u w:val="single"/>
        </w:rPr>
        <w:t xml:space="preserve">19.Как называется свод Олимпийских законов? </w:t>
      </w:r>
    </w:p>
    <w:p w:rsidR="009A10C3" w:rsidRDefault="009A10C3" w:rsidP="009A10C3">
      <w:pPr>
        <w:tabs>
          <w:tab w:val="left" w:pos="1403"/>
        </w:tabs>
        <w:rPr>
          <w:sz w:val="28"/>
          <w:szCs w:val="28"/>
        </w:rPr>
      </w:pPr>
      <w:r>
        <w:rPr>
          <w:sz w:val="28"/>
          <w:szCs w:val="28"/>
        </w:rPr>
        <w:t>А. Конституция</w:t>
      </w:r>
    </w:p>
    <w:p w:rsidR="009A10C3" w:rsidRDefault="009A10C3" w:rsidP="009A10C3">
      <w:pPr>
        <w:tabs>
          <w:tab w:val="left" w:pos="1403"/>
        </w:tabs>
        <w:rPr>
          <w:sz w:val="28"/>
          <w:szCs w:val="28"/>
        </w:rPr>
      </w:pPr>
      <w:r>
        <w:rPr>
          <w:sz w:val="28"/>
          <w:szCs w:val="28"/>
        </w:rPr>
        <w:t>Б. Правила</w:t>
      </w:r>
    </w:p>
    <w:p w:rsidR="009A10C3" w:rsidRDefault="009A10C3" w:rsidP="009A10C3">
      <w:pPr>
        <w:tabs>
          <w:tab w:val="left" w:pos="1403"/>
        </w:tabs>
        <w:rPr>
          <w:sz w:val="28"/>
          <w:szCs w:val="28"/>
        </w:rPr>
      </w:pPr>
      <w:r>
        <w:rPr>
          <w:sz w:val="28"/>
          <w:szCs w:val="28"/>
        </w:rPr>
        <w:t>В. Устав</w:t>
      </w:r>
    </w:p>
    <w:p w:rsidR="009A10C3" w:rsidRDefault="009A10C3" w:rsidP="009A10C3">
      <w:pPr>
        <w:tabs>
          <w:tab w:val="left" w:pos="1403"/>
        </w:tabs>
        <w:rPr>
          <w:sz w:val="28"/>
          <w:szCs w:val="28"/>
        </w:rPr>
      </w:pPr>
      <w:r>
        <w:rPr>
          <w:sz w:val="28"/>
          <w:szCs w:val="28"/>
        </w:rPr>
        <w:t>Г. Хартия</w:t>
      </w:r>
    </w:p>
    <w:p w:rsidR="009A10C3" w:rsidRPr="00B1566D" w:rsidRDefault="009A10C3" w:rsidP="009A10C3">
      <w:pPr>
        <w:ind w:firstLine="708"/>
        <w:rPr>
          <w:sz w:val="28"/>
          <w:szCs w:val="28"/>
          <w:u w:val="single"/>
        </w:rPr>
      </w:pPr>
      <w:r w:rsidRPr="00B1566D">
        <w:rPr>
          <w:sz w:val="28"/>
          <w:szCs w:val="28"/>
          <w:u w:val="single"/>
        </w:rPr>
        <w:t>20. Какие события повлияли на то,что игры в 1914,1944,1948 г. не состоялись:</w:t>
      </w:r>
    </w:p>
    <w:p w:rsidR="009A10C3" w:rsidRDefault="009A10C3" w:rsidP="009A10C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А. несогласованность действий стран</w:t>
      </w:r>
    </w:p>
    <w:p w:rsidR="009A10C3" w:rsidRDefault="009A10C3" w:rsidP="009A10C3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Б. 1 и 2 мировые войны</w:t>
      </w:r>
    </w:p>
    <w:p w:rsidR="009A10C3" w:rsidRDefault="009A10C3" w:rsidP="009A10C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В. Отказ от участия большинства стран</w:t>
      </w:r>
    </w:p>
    <w:p w:rsidR="009A10C3" w:rsidRDefault="009A10C3" w:rsidP="009A10C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Г. отказ страны организатора от проведения игр</w:t>
      </w:r>
    </w:p>
    <w:p w:rsidR="009A10C3" w:rsidRPr="00B1566D" w:rsidRDefault="009A10C3" w:rsidP="009A10C3">
      <w:pPr>
        <w:ind w:firstLine="708"/>
        <w:rPr>
          <w:sz w:val="28"/>
          <w:szCs w:val="28"/>
          <w:u w:val="single"/>
        </w:rPr>
      </w:pPr>
      <w:r w:rsidRPr="00B1566D">
        <w:rPr>
          <w:sz w:val="28"/>
          <w:szCs w:val="28"/>
          <w:u w:val="single"/>
        </w:rPr>
        <w:t>21. В каком городе состоялись зимние Олимпийские игры 1988г6</w:t>
      </w:r>
    </w:p>
    <w:p w:rsidR="009A10C3" w:rsidRDefault="009A10C3" w:rsidP="009A10C3">
      <w:pPr>
        <w:tabs>
          <w:tab w:val="left" w:pos="1534"/>
        </w:tabs>
        <w:rPr>
          <w:sz w:val="28"/>
          <w:szCs w:val="28"/>
        </w:rPr>
      </w:pPr>
      <w:r>
        <w:rPr>
          <w:sz w:val="28"/>
          <w:szCs w:val="28"/>
        </w:rPr>
        <w:tab/>
        <w:t>1. нагано ( Япония)</w:t>
      </w:r>
    </w:p>
    <w:p w:rsidR="009A10C3" w:rsidRDefault="009A10C3" w:rsidP="009A10C3">
      <w:pPr>
        <w:tabs>
          <w:tab w:val="left" w:pos="1534"/>
        </w:tabs>
        <w:rPr>
          <w:sz w:val="28"/>
          <w:szCs w:val="28"/>
        </w:rPr>
      </w:pPr>
      <w:r>
        <w:rPr>
          <w:sz w:val="28"/>
          <w:szCs w:val="28"/>
        </w:rPr>
        <w:tab/>
        <w:t>2. Калгари (Канада)</w:t>
      </w:r>
    </w:p>
    <w:p w:rsidR="009A10C3" w:rsidRDefault="009A10C3" w:rsidP="009A10C3">
      <w:pPr>
        <w:tabs>
          <w:tab w:val="left" w:pos="1534"/>
        </w:tabs>
        <w:rPr>
          <w:sz w:val="28"/>
          <w:szCs w:val="28"/>
        </w:rPr>
      </w:pPr>
      <w:r>
        <w:rPr>
          <w:sz w:val="28"/>
          <w:szCs w:val="28"/>
        </w:rPr>
        <w:tab/>
        <w:t>3. Лилллехамер (норвегия)</w:t>
      </w:r>
    </w:p>
    <w:p w:rsidR="009A10C3" w:rsidRDefault="009A10C3" w:rsidP="009A10C3">
      <w:pPr>
        <w:tabs>
          <w:tab w:val="left" w:pos="1534"/>
        </w:tabs>
        <w:rPr>
          <w:sz w:val="28"/>
          <w:szCs w:val="28"/>
        </w:rPr>
      </w:pPr>
      <w:r>
        <w:rPr>
          <w:sz w:val="28"/>
          <w:szCs w:val="28"/>
        </w:rPr>
        <w:tab/>
        <w:t>4. Саппоро (Япония)</w:t>
      </w:r>
    </w:p>
    <w:p w:rsidR="009A10C3" w:rsidRPr="00B1566D" w:rsidRDefault="009A10C3" w:rsidP="009A10C3">
      <w:pPr>
        <w:ind w:firstLine="708"/>
        <w:rPr>
          <w:sz w:val="28"/>
          <w:szCs w:val="28"/>
          <w:u w:val="single"/>
        </w:rPr>
      </w:pPr>
      <w:r w:rsidRPr="00B1566D">
        <w:rPr>
          <w:sz w:val="28"/>
          <w:szCs w:val="28"/>
          <w:u w:val="single"/>
        </w:rPr>
        <w:t>22. Какой вид программы Олимпийских игр проводится в память о героизме греческих воинов разгромивших персов у г. Марафон</w:t>
      </w:r>
    </w:p>
    <w:p w:rsidR="009A10C3" w:rsidRDefault="009A10C3" w:rsidP="009A10C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А. Бег на 42 километра</w:t>
      </w:r>
    </w:p>
    <w:p w:rsidR="009A10C3" w:rsidRDefault="009A10C3" w:rsidP="009A10C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Б. Плавание 1500м</w:t>
      </w:r>
    </w:p>
    <w:p w:rsidR="009A10C3" w:rsidRDefault="009A10C3" w:rsidP="009A10C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В. Конные состязания</w:t>
      </w:r>
    </w:p>
    <w:p w:rsidR="009A10C3" w:rsidRDefault="009A10C3" w:rsidP="009A10C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Г. поединки борцов</w:t>
      </w:r>
    </w:p>
    <w:p w:rsidR="009A10C3" w:rsidRDefault="009A10C3" w:rsidP="009A10C3">
      <w:pPr>
        <w:ind w:firstLine="708"/>
        <w:rPr>
          <w:sz w:val="28"/>
          <w:szCs w:val="28"/>
        </w:rPr>
      </w:pPr>
    </w:p>
    <w:p w:rsidR="009A10C3" w:rsidRDefault="009A10C3" w:rsidP="009A10C3">
      <w:pPr>
        <w:ind w:firstLine="708"/>
        <w:rPr>
          <w:sz w:val="28"/>
          <w:szCs w:val="28"/>
        </w:rPr>
      </w:pPr>
      <w:r w:rsidRPr="00B1566D">
        <w:rPr>
          <w:sz w:val="28"/>
          <w:szCs w:val="28"/>
          <w:u w:val="single"/>
        </w:rPr>
        <w:t>23. Почему античные игры называли праздниками мира</w:t>
      </w:r>
      <w:r>
        <w:rPr>
          <w:sz w:val="28"/>
          <w:szCs w:val="28"/>
        </w:rPr>
        <w:t>?</w:t>
      </w:r>
    </w:p>
    <w:p w:rsidR="009A10C3" w:rsidRDefault="009A10C3" w:rsidP="009A10C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А. олимпийские игры имели мировую известность</w:t>
      </w:r>
    </w:p>
    <w:p w:rsidR="009A10C3" w:rsidRDefault="009A10C3" w:rsidP="009A10C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Б.  в олимпийских играх принимали участие атлеты со всего мира</w:t>
      </w:r>
    </w:p>
    <w:p w:rsidR="009A10C3" w:rsidRDefault="009A10C3" w:rsidP="009A10C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В. В период олимпийских игр прекращались войны</w:t>
      </w:r>
    </w:p>
    <w:p w:rsidR="009A10C3" w:rsidRDefault="009A10C3" w:rsidP="009A10C3">
      <w:pPr>
        <w:tabs>
          <w:tab w:val="left" w:pos="935"/>
        </w:tabs>
        <w:rPr>
          <w:sz w:val="28"/>
          <w:szCs w:val="28"/>
        </w:rPr>
      </w:pPr>
      <w:r>
        <w:rPr>
          <w:sz w:val="28"/>
          <w:szCs w:val="28"/>
        </w:rPr>
        <w:tab/>
        <w:t>Г. игры отличались миролюбивым характером</w:t>
      </w:r>
    </w:p>
    <w:p w:rsidR="009A10C3" w:rsidRPr="0075272C" w:rsidRDefault="009A10C3" w:rsidP="009A10C3">
      <w:pPr>
        <w:ind w:firstLine="708"/>
        <w:rPr>
          <w:sz w:val="28"/>
          <w:szCs w:val="28"/>
          <w:u w:val="single"/>
        </w:rPr>
      </w:pPr>
      <w:r w:rsidRPr="0075272C">
        <w:rPr>
          <w:sz w:val="28"/>
          <w:szCs w:val="28"/>
          <w:u w:val="single"/>
        </w:rPr>
        <w:t>24. Как звучит Олимпийский девиз?</w:t>
      </w:r>
    </w:p>
    <w:p w:rsidR="009A10C3" w:rsidRDefault="009A10C3" w:rsidP="009A10C3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 Быстрее! Выше! Сильнее!</w:t>
      </w:r>
    </w:p>
    <w:p w:rsidR="009A10C3" w:rsidRDefault="009A10C3" w:rsidP="009A10C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2.Быстрее! Сильнее! Выносливей! </w:t>
      </w:r>
    </w:p>
    <w:p w:rsidR="009A10C3" w:rsidRDefault="009A10C3" w:rsidP="009A10C3">
      <w:pPr>
        <w:tabs>
          <w:tab w:val="left" w:pos="89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3. Сильнее! Ловчее! Интереснее!</w:t>
      </w:r>
    </w:p>
    <w:p w:rsidR="009A10C3" w:rsidRPr="0075272C" w:rsidRDefault="009A10C3" w:rsidP="009A10C3">
      <w:pPr>
        <w:tabs>
          <w:tab w:val="left" w:pos="898"/>
        </w:tabs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75272C">
        <w:rPr>
          <w:sz w:val="28"/>
          <w:szCs w:val="28"/>
          <w:u w:val="single"/>
        </w:rPr>
        <w:t>25. Минимум олимпийских видов входящих в программу Олимпийских игр?</w:t>
      </w:r>
    </w:p>
    <w:p w:rsidR="009A10C3" w:rsidRDefault="009A10C3" w:rsidP="009A10C3">
      <w:pPr>
        <w:tabs>
          <w:tab w:val="left" w:pos="898"/>
        </w:tabs>
        <w:rPr>
          <w:sz w:val="28"/>
          <w:szCs w:val="28"/>
        </w:rPr>
      </w:pPr>
      <w:r>
        <w:rPr>
          <w:sz w:val="28"/>
          <w:szCs w:val="28"/>
        </w:rPr>
        <w:tab/>
        <w:t>1. Не менее пяти</w:t>
      </w:r>
    </w:p>
    <w:p w:rsidR="009A10C3" w:rsidRDefault="009A10C3" w:rsidP="009A10C3">
      <w:pPr>
        <w:tabs>
          <w:tab w:val="left" w:pos="898"/>
        </w:tabs>
        <w:rPr>
          <w:sz w:val="28"/>
          <w:szCs w:val="28"/>
        </w:rPr>
      </w:pPr>
      <w:r>
        <w:rPr>
          <w:sz w:val="28"/>
          <w:szCs w:val="28"/>
        </w:rPr>
        <w:tab/>
        <w:t>2. Не менее десяти</w:t>
      </w:r>
    </w:p>
    <w:p w:rsidR="009A10C3" w:rsidRDefault="009A10C3" w:rsidP="009A10C3">
      <w:pPr>
        <w:tabs>
          <w:tab w:val="left" w:pos="898"/>
        </w:tabs>
        <w:rPr>
          <w:sz w:val="28"/>
          <w:szCs w:val="28"/>
        </w:rPr>
      </w:pPr>
      <w:r>
        <w:rPr>
          <w:sz w:val="28"/>
          <w:szCs w:val="28"/>
        </w:rPr>
        <w:tab/>
        <w:t>3. Не менее пятнадцати</w:t>
      </w:r>
    </w:p>
    <w:p w:rsidR="009A10C3" w:rsidRDefault="009A10C3" w:rsidP="009A10C3">
      <w:pPr>
        <w:tabs>
          <w:tab w:val="left" w:pos="898"/>
        </w:tabs>
        <w:rPr>
          <w:sz w:val="28"/>
          <w:szCs w:val="28"/>
          <w:u w:val="single"/>
        </w:rPr>
      </w:pPr>
      <w:r>
        <w:rPr>
          <w:sz w:val="28"/>
          <w:szCs w:val="28"/>
        </w:rPr>
        <w:tab/>
        <w:t>4. Не менее 40 видов</w:t>
      </w:r>
    </w:p>
    <w:p w:rsidR="009A10C3" w:rsidRPr="0075272C" w:rsidRDefault="009A10C3" w:rsidP="009A10C3">
      <w:pPr>
        <w:tabs>
          <w:tab w:val="left" w:pos="898"/>
        </w:tabs>
        <w:rPr>
          <w:sz w:val="28"/>
          <w:szCs w:val="28"/>
          <w:u w:val="single"/>
        </w:rPr>
      </w:pPr>
      <w:r w:rsidRPr="0075272C">
        <w:rPr>
          <w:sz w:val="28"/>
          <w:szCs w:val="28"/>
          <w:u w:val="single"/>
        </w:rPr>
        <w:lastRenderedPageBreak/>
        <w:t>26.Какие награды получают победители Олимпийских игр</w:t>
      </w:r>
    </w:p>
    <w:p w:rsidR="009A10C3" w:rsidRDefault="009A10C3" w:rsidP="009A10C3">
      <w:pPr>
        <w:tabs>
          <w:tab w:val="left" w:pos="898"/>
        </w:tabs>
        <w:rPr>
          <w:sz w:val="28"/>
          <w:szCs w:val="28"/>
        </w:rPr>
      </w:pPr>
      <w:r>
        <w:rPr>
          <w:sz w:val="28"/>
          <w:szCs w:val="28"/>
        </w:rPr>
        <w:t>1.Золотые,серебряные,бронзовые медали</w:t>
      </w:r>
    </w:p>
    <w:p w:rsidR="009A10C3" w:rsidRDefault="009A10C3" w:rsidP="009A10C3">
      <w:pPr>
        <w:tabs>
          <w:tab w:val="left" w:pos="898"/>
        </w:tabs>
        <w:rPr>
          <w:sz w:val="28"/>
          <w:szCs w:val="28"/>
        </w:rPr>
      </w:pPr>
      <w:r>
        <w:rPr>
          <w:sz w:val="28"/>
          <w:szCs w:val="28"/>
        </w:rPr>
        <w:t>2. Дипломы МОК</w:t>
      </w:r>
    </w:p>
    <w:p w:rsidR="009A10C3" w:rsidRDefault="009A10C3" w:rsidP="009A10C3">
      <w:pPr>
        <w:tabs>
          <w:tab w:val="left" w:pos="898"/>
        </w:tabs>
        <w:rPr>
          <w:sz w:val="28"/>
          <w:szCs w:val="28"/>
        </w:rPr>
      </w:pPr>
      <w:r>
        <w:rPr>
          <w:sz w:val="28"/>
          <w:szCs w:val="28"/>
        </w:rPr>
        <w:t>3.Нагрудные значки соответствующего достоинсва</w:t>
      </w:r>
    </w:p>
    <w:p w:rsidR="009A10C3" w:rsidRDefault="009A10C3" w:rsidP="009A10C3">
      <w:pPr>
        <w:tabs>
          <w:tab w:val="left" w:pos="898"/>
        </w:tabs>
        <w:rPr>
          <w:sz w:val="28"/>
          <w:szCs w:val="28"/>
        </w:rPr>
      </w:pPr>
      <w:r>
        <w:rPr>
          <w:sz w:val="28"/>
          <w:szCs w:val="28"/>
        </w:rPr>
        <w:t>4. Все выше перечисленное</w:t>
      </w:r>
    </w:p>
    <w:p w:rsidR="009A10C3" w:rsidRPr="009D2946" w:rsidRDefault="009A10C3" w:rsidP="009A10C3">
      <w:pPr>
        <w:rPr>
          <w:sz w:val="28"/>
          <w:szCs w:val="28"/>
          <w:u w:val="single"/>
        </w:rPr>
      </w:pPr>
      <w:r w:rsidRPr="009D2946">
        <w:rPr>
          <w:sz w:val="28"/>
          <w:szCs w:val="28"/>
          <w:u w:val="single"/>
        </w:rPr>
        <w:t>27.Программа олимпийских игр утверждается кем?</w:t>
      </w:r>
    </w:p>
    <w:p w:rsidR="009A10C3" w:rsidRDefault="009A10C3" w:rsidP="009A10C3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ab/>
        <w:t>1.Страной проводимой Олимпийские игры.</w:t>
      </w:r>
    </w:p>
    <w:p w:rsidR="009A10C3" w:rsidRDefault="009A10C3" w:rsidP="009A10C3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ab/>
        <w:t>2.Международным Олимпийским комитетом</w:t>
      </w:r>
    </w:p>
    <w:p w:rsidR="009A10C3" w:rsidRDefault="009A10C3" w:rsidP="009A10C3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ab/>
        <w:t>3 Президентом Олимпийского комитета</w:t>
      </w:r>
    </w:p>
    <w:p w:rsidR="009A10C3" w:rsidRDefault="009A10C3" w:rsidP="009A10C3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ab/>
        <w:t>4 Спортсменами участниками ОИ</w:t>
      </w:r>
    </w:p>
    <w:p w:rsidR="009A10C3" w:rsidRPr="009D2946" w:rsidRDefault="009A10C3" w:rsidP="009A10C3">
      <w:pPr>
        <w:rPr>
          <w:sz w:val="28"/>
          <w:szCs w:val="28"/>
          <w:u w:val="single"/>
        </w:rPr>
      </w:pPr>
      <w:r w:rsidRPr="009D2946">
        <w:rPr>
          <w:sz w:val="28"/>
          <w:szCs w:val="28"/>
          <w:u w:val="single"/>
        </w:rPr>
        <w:t>28. Какие упражнения входили в панкратион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1.Метание копья и бег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2.Борьба и кулачный бой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3. Прыжок в длину и метание копья</w:t>
      </w:r>
    </w:p>
    <w:p w:rsidR="009A10C3" w:rsidRDefault="009A10C3" w:rsidP="009A10C3">
      <w:pPr>
        <w:rPr>
          <w:sz w:val="28"/>
          <w:szCs w:val="28"/>
          <w:u w:val="single"/>
        </w:rPr>
      </w:pPr>
      <w:r w:rsidRPr="009D2946">
        <w:rPr>
          <w:sz w:val="28"/>
          <w:szCs w:val="28"/>
          <w:u w:val="single"/>
        </w:rPr>
        <w:t>29.Кто был первым президентом Международного олимпийского комитета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1. Диметриус Викелае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2.Пьер де Кубертен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3. Анри де Байе - Латур</w:t>
      </w:r>
    </w:p>
    <w:p w:rsidR="009A10C3" w:rsidRPr="00BB3223" w:rsidRDefault="009A10C3" w:rsidP="009A10C3">
      <w:pPr>
        <w:rPr>
          <w:sz w:val="28"/>
          <w:szCs w:val="28"/>
          <w:u w:val="single"/>
        </w:rPr>
      </w:pPr>
      <w:r w:rsidRPr="00BB3223">
        <w:rPr>
          <w:sz w:val="28"/>
          <w:szCs w:val="28"/>
          <w:u w:val="single"/>
        </w:rPr>
        <w:t>29.Новые олимпийские виды спорта в программу зимних Олимпийских игр могут быть включены,если: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1.данный вид спорта распространен не менее чем в 25 странах и на пяти континентах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2. не менее чем в 10 странах и не менее трех континентах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3.не менее чем в 25 странах и трех континентах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4.не менее чем в 10 странах и пяти континентах</w:t>
      </w:r>
    </w:p>
    <w:p w:rsidR="009A10C3" w:rsidRPr="00BB3223" w:rsidRDefault="009A10C3" w:rsidP="009A10C3">
      <w:pPr>
        <w:rPr>
          <w:sz w:val="28"/>
          <w:szCs w:val="28"/>
          <w:u w:val="single"/>
        </w:rPr>
      </w:pPr>
      <w:r w:rsidRPr="00BB3223">
        <w:rPr>
          <w:sz w:val="28"/>
          <w:szCs w:val="28"/>
          <w:u w:val="single"/>
        </w:rPr>
        <w:t>30. Новые олимпийские виды спорта в программу летних Олимпийских играх могут быть включены,если</w:t>
      </w:r>
    </w:p>
    <w:p w:rsidR="009A10C3" w:rsidRDefault="009A10C3" w:rsidP="009A10C3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 данный вид спорта распространен не менее 75 странах на четырех континентах и не менее 40 странах для женщин и трех континентах</w:t>
      </w:r>
    </w:p>
    <w:p w:rsidR="009A10C3" w:rsidRDefault="009A10C3" w:rsidP="009A10C3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2. данный вид спорта распространен не менее 75 странах на пяти континентах для мужчин  и не менее 40 странах и четырех континентах для мужчин.</w:t>
      </w:r>
    </w:p>
    <w:p w:rsidR="009A10C3" w:rsidRDefault="009A10C3" w:rsidP="009A10C3">
      <w:pPr>
        <w:ind w:firstLine="708"/>
        <w:rPr>
          <w:sz w:val="28"/>
          <w:szCs w:val="28"/>
        </w:rPr>
      </w:pPr>
      <w:r>
        <w:rPr>
          <w:sz w:val="28"/>
          <w:szCs w:val="28"/>
        </w:rPr>
        <w:t>3. Данный вид распространен не менее 85 странах на четырех континентах для мужчин и не менее 55 странах и трех континентах  4.Данный вид спорта распространен не менее чем в 50 странах на четырех континентах для мужчин  и не менее чем в 50 странах  и четырех континентах для женщин</w:t>
      </w:r>
    </w:p>
    <w:p w:rsidR="009A10C3" w:rsidRDefault="009A10C3" w:rsidP="009A10C3">
      <w:pPr>
        <w:rPr>
          <w:sz w:val="28"/>
          <w:szCs w:val="28"/>
        </w:rPr>
      </w:pPr>
    </w:p>
    <w:p w:rsidR="009A10C3" w:rsidRPr="00BB3223" w:rsidRDefault="009A10C3" w:rsidP="009A10C3">
      <w:pPr>
        <w:rPr>
          <w:sz w:val="28"/>
          <w:szCs w:val="28"/>
          <w:u w:val="single"/>
        </w:rPr>
      </w:pPr>
      <w:r w:rsidRPr="00BB3223">
        <w:rPr>
          <w:sz w:val="28"/>
          <w:szCs w:val="28"/>
          <w:u w:val="single"/>
        </w:rPr>
        <w:t>31. Можно поменять город и страну Олимпиады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1.да в видеисключения с разрешения НОК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2.Дв виде исключения с разрешения МОК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3.Нет нельзя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4.Да в виде исключения с разрешения ООН</w:t>
      </w:r>
    </w:p>
    <w:p w:rsidR="009A10C3" w:rsidRPr="00BB3223" w:rsidRDefault="009A10C3" w:rsidP="009A10C3">
      <w:pPr>
        <w:rPr>
          <w:sz w:val="28"/>
          <w:szCs w:val="28"/>
          <w:u w:val="single"/>
        </w:rPr>
      </w:pPr>
      <w:r w:rsidRPr="00BB3223">
        <w:rPr>
          <w:sz w:val="28"/>
          <w:szCs w:val="28"/>
          <w:u w:val="single"/>
        </w:rPr>
        <w:t>32. Первым представителем России в МОК был: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1.Бутовский А.Д.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2.Лесгафт.п.Ф.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3. Толстой.Л.Н.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4.Смирнов В.Г.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Имя Олимпийского чемпиона из Греции в марафонском беге в 1896г</w:t>
      </w:r>
    </w:p>
    <w:p w:rsidR="009A10C3" w:rsidRDefault="009A10C3" w:rsidP="009A10C3">
      <w:pPr>
        <w:pStyle w:val="a7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Спиридон Луис</w:t>
      </w:r>
    </w:p>
    <w:p w:rsidR="009A10C3" w:rsidRDefault="009A10C3" w:rsidP="009A10C3">
      <w:pPr>
        <w:pStyle w:val="a7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Константинос Кентерис</w:t>
      </w:r>
    </w:p>
    <w:p w:rsidR="009A10C3" w:rsidRPr="00BB3223" w:rsidRDefault="009A10C3" w:rsidP="009A10C3">
      <w:pPr>
        <w:pStyle w:val="a7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Константинос Циклитирас</w:t>
      </w:r>
    </w:p>
    <w:p w:rsidR="009A10C3" w:rsidRDefault="009A10C3" w:rsidP="009A10C3">
      <w:pPr>
        <w:rPr>
          <w:sz w:val="28"/>
          <w:szCs w:val="28"/>
        </w:rPr>
      </w:pPr>
    </w:p>
    <w:p w:rsidR="009A10C3" w:rsidRDefault="009A10C3" w:rsidP="009A10C3">
      <w:pPr>
        <w:rPr>
          <w:sz w:val="28"/>
          <w:szCs w:val="28"/>
        </w:rPr>
      </w:pPr>
    </w:p>
    <w:p w:rsidR="009A10C3" w:rsidRDefault="009A10C3" w:rsidP="009A10C3">
      <w:pPr>
        <w:rPr>
          <w:sz w:val="28"/>
          <w:szCs w:val="28"/>
        </w:rPr>
      </w:pPr>
    </w:p>
    <w:p w:rsidR="009A10C3" w:rsidRDefault="009A10C3" w:rsidP="009A10C3">
      <w:pPr>
        <w:rPr>
          <w:b/>
          <w:sz w:val="28"/>
          <w:szCs w:val="28"/>
        </w:rPr>
      </w:pPr>
      <w:r w:rsidRPr="00D322D1">
        <w:rPr>
          <w:b/>
          <w:sz w:val="32"/>
          <w:szCs w:val="32"/>
        </w:rPr>
        <w:t>Знаменитые Олимпионики в истории Олимпийских</w:t>
      </w:r>
      <w:r w:rsidRPr="00D322D1">
        <w:rPr>
          <w:b/>
          <w:sz w:val="28"/>
          <w:szCs w:val="28"/>
        </w:rPr>
        <w:t xml:space="preserve"> игр</w:t>
      </w:r>
    </w:p>
    <w:p w:rsidR="009A10C3" w:rsidRDefault="009A10C3" w:rsidP="009A10C3">
      <w:pPr>
        <w:rPr>
          <w:sz w:val="28"/>
          <w:szCs w:val="28"/>
        </w:rPr>
      </w:pPr>
      <w:r w:rsidRPr="009C66DE">
        <w:rPr>
          <w:sz w:val="28"/>
          <w:szCs w:val="28"/>
          <w:u w:val="single"/>
        </w:rPr>
        <w:t>1.Первым советским чемпионом мира по шахматам был</w:t>
      </w:r>
      <w:r>
        <w:rPr>
          <w:sz w:val="28"/>
          <w:szCs w:val="28"/>
        </w:rPr>
        <w:t>:</w:t>
      </w:r>
    </w:p>
    <w:p w:rsidR="009A10C3" w:rsidRDefault="009A10C3" w:rsidP="009A10C3">
      <w:pPr>
        <w:tabs>
          <w:tab w:val="left" w:pos="2506"/>
        </w:tabs>
        <w:rPr>
          <w:sz w:val="28"/>
          <w:szCs w:val="28"/>
        </w:rPr>
      </w:pPr>
      <w:r>
        <w:rPr>
          <w:sz w:val="28"/>
          <w:szCs w:val="28"/>
        </w:rPr>
        <w:tab/>
        <w:t>А.  М. Ботвинник</w:t>
      </w:r>
    </w:p>
    <w:p w:rsidR="009A10C3" w:rsidRDefault="009A10C3" w:rsidP="009A10C3">
      <w:pPr>
        <w:tabs>
          <w:tab w:val="left" w:pos="2506"/>
        </w:tabs>
        <w:rPr>
          <w:sz w:val="28"/>
          <w:szCs w:val="28"/>
        </w:rPr>
      </w:pPr>
      <w:r>
        <w:rPr>
          <w:sz w:val="28"/>
          <w:szCs w:val="28"/>
        </w:rPr>
        <w:tab/>
        <w:t>Б.  В.Смыслов</w:t>
      </w:r>
    </w:p>
    <w:p w:rsidR="009A10C3" w:rsidRDefault="009A10C3" w:rsidP="009A10C3">
      <w:pPr>
        <w:tabs>
          <w:tab w:val="left" w:pos="2506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В. Т.Петросян</w:t>
      </w:r>
    </w:p>
    <w:p w:rsidR="009A10C3" w:rsidRPr="009C66DE" w:rsidRDefault="009A10C3" w:rsidP="009A10C3">
      <w:pPr>
        <w:rPr>
          <w:sz w:val="28"/>
          <w:szCs w:val="28"/>
          <w:u w:val="single"/>
        </w:rPr>
      </w:pPr>
      <w:r w:rsidRPr="009C66DE">
        <w:rPr>
          <w:sz w:val="28"/>
          <w:szCs w:val="28"/>
          <w:u w:val="single"/>
        </w:rPr>
        <w:t>2. Первый Олимпийский чемпион из России на современных играх: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1.Алексеев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2.Иванов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3.Панин- Коломейкин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4.Н.Орлов</w:t>
      </w:r>
    </w:p>
    <w:p w:rsidR="009A10C3" w:rsidRPr="009C66DE" w:rsidRDefault="009A10C3" w:rsidP="009A10C3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3.Ве</w:t>
      </w:r>
      <w:r w:rsidRPr="009C66DE">
        <w:rPr>
          <w:sz w:val="28"/>
          <w:szCs w:val="28"/>
          <w:u w:val="single"/>
        </w:rPr>
        <w:t>ликий ученый,который был удостоен золота Олимпиады</w:t>
      </w:r>
      <w:r>
        <w:rPr>
          <w:sz w:val="28"/>
          <w:szCs w:val="28"/>
          <w:u w:val="single"/>
        </w:rPr>
        <w:t xml:space="preserve"> в области исскуств</w:t>
      </w:r>
      <w:r w:rsidRPr="009C66DE">
        <w:rPr>
          <w:sz w:val="28"/>
          <w:szCs w:val="28"/>
          <w:u w:val="single"/>
        </w:rPr>
        <w:t>: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1. Пиндар (Поэт)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2. Харет (скульптор)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3.Сократ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4. Геродот</w:t>
      </w:r>
    </w:p>
    <w:p w:rsidR="009A10C3" w:rsidRDefault="009A10C3" w:rsidP="009A10C3">
      <w:pPr>
        <w:rPr>
          <w:sz w:val="28"/>
          <w:szCs w:val="28"/>
          <w:u w:val="single"/>
        </w:rPr>
      </w:pPr>
      <w:r w:rsidRPr="009C66DE">
        <w:rPr>
          <w:sz w:val="28"/>
          <w:szCs w:val="28"/>
          <w:u w:val="single"/>
        </w:rPr>
        <w:t>4.Имя атлета победившего в беге на 1 стадий на первых Олимпийских играх в Древней Греции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1.Милон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2.Гермоген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3.Пелопс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4.Коронбос</w:t>
      </w:r>
    </w:p>
    <w:p w:rsidR="009A10C3" w:rsidRPr="00231BBE" w:rsidRDefault="009A10C3" w:rsidP="009A10C3">
      <w:pPr>
        <w:rPr>
          <w:sz w:val="28"/>
          <w:szCs w:val="28"/>
          <w:u w:val="single"/>
        </w:rPr>
      </w:pPr>
      <w:r w:rsidRPr="00231BBE">
        <w:rPr>
          <w:sz w:val="28"/>
          <w:szCs w:val="28"/>
          <w:u w:val="single"/>
        </w:rPr>
        <w:t>5.Кто из знаменитых ученых выигрывал Олимпиаду в соревнованиях кулачных боев: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1.Архимед ( механик)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2. Пифагор (математик)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3. Платон (философ)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4.Страбон (Географ)</w:t>
      </w:r>
    </w:p>
    <w:p w:rsidR="009A10C3" w:rsidRDefault="009A10C3" w:rsidP="009A10C3">
      <w:pPr>
        <w:rPr>
          <w:sz w:val="28"/>
          <w:szCs w:val="28"/>
        </w:rPr>
      </w:pPr>
    </w:p>
    <w:p w:rsidR="009A10C3" w:rsidRDefault="009A10C3" w:rsidP="009A10C3">
      <w:pPr>
        <w:rPr>
          <w:sz w:val="28"/>
          <w:szCs w:val="28"/>
        </w:rPr>
      </w:pPr>
      <w:r w:rsidRPr="00231BBE">
        <w:rPr>
          <w:sz w:val="28"/>
          <w:szCs w:val="28"/>
          <w:u w:val="single"/>
        </w:rPr>
        <w:t>6.Кто из представительниц Российского (советского) спорта завоевал 9 золотых медалей Олимпиады</w:t>
      </w:r>
      <w:r>
        <w:rPr>
          <w:sz w:val="28"/>
          <w:szCs w:val="28"/>
        </w:rPr>
        <w:t>: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1.Л.Турищева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2.Е.Белова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3.Л.Латынина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lastRenderedPageBreak/>
        <w:t>4.П. Астахова</w:t>
      </w:r>
    </w:p>
    <w:p w:rsidR="009A10C3" w:rsidRPr="00231BBE" w:rsidRDefault="009A10C3" w:rsidP="009A10C3">
      <w:pPr>
        <w:rPr>
          <w:sz w:val="28"/>
          <w:szCs w:val="28"/>
          <w:u w:val="single"/>
        </w:rPr>
      </w:pPr>
      <w:r w:rsidRPr="00231BBE">
        <w:rPr>
          <w:sz w:val="28"/>
          <w:szCs w:val="28"/>
          <w:u w:val="single"/>
        </w:rPr>
        <w:t>7.Олимпийская чемпионка в прыжках с шестом из России: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1.Светлана Феоанова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2.Юлия Голубчикова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3.Елена Исинбаева</w:t>
      </w:r>
    </w:p>
    <w:p w:rsidR="009A10C3" w:rsidRPr="00BB3223" w:rsidRDefault="009A10C3" w:rsidP="009A10C3">
      <w:pPr>
        <w:rPr>
          <w:sz w:val="28"/>
          <w:szCs w:val="28"/>
          <w:u w:val="single"/>
        </w:rPr>
      </w:pPr>
      <w:r w:rsidRPr="00BB3223">
        <w:rPr>
          <w:sz w:val="28"/>
          <w:szCs w:val="28"/>
          <w:u w:val="single"/>
        </w:rPr>
        <w:t>8.Советский конькобежец выигравший два золота на Олимпиаде в 1956г.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1.Евгений Гришин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2.Борис Шилков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3.Борис Гуляев</w:t>
      </w:r>
    </w:p>
    <w:p w:rsidR="009A10C3" w:rsidRPr="00656806" w:rsidRDefault="009A10C3" w:rsidP="009A10C3">
      <w:pPr>
        <w:rPr>
          <w:sz w:val="28"/>
          <w:szCs w:val="28"/>
          <w:u w:val="single"/>
        </w:rPr>
      </w:pPr>
      <w:r w:rsidRPr="00656806">
        <w:rPr>
          <w:sz w:val="28"/>
          <w:szCs w:val="28"/>
          <w:u w:val="single"/>
        </w:rPr>
        <w:t>9. Нападающий сборной СССР по хоккею трехкратный Олимпийский чемпион: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1. Валерий Харламов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2.Всеволод Бобров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 xml:space="preserve">3. Владимир Крутов 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4.Анатолий Фирсов</w:t>
      </w:r>
    </w:p>
    <w:p w:rsidR="009A10C3" w:rsidRPr="00656806" w:rsidRDefault="009A10C3" w:rsidP="009A10C3">
      <w:pPr>
        <w:rPr>
          <w:sz w:val="28"/>
          <w:szCs w:val="28"/>
          <w:u w:val="single"/>
        </w:rPr>
      </w:pPr>
      <w:r w:rsidRPr="00656806">
        <w:rPr>
          <w:sz w:val="28"/>
          <w:szCs w:val="28"/>
          <w:u w:val="single"/>
        </w:rPr>
        <w:t>10. Уроженка Урала трехкратная Олимпийская чемпионка по лыжным гонкам в 1964г: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1. Галина Кулакова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2. Раиса Сметанина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3.Клавдия Боярских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4 Любовь Егорова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11. Уральский спортсмен олимпийский чемпион в каком виде спорта: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1.Настольном теннисе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2.Легкой атлетике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3.Тяжелой атлетике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12. для этой конькобежки все четыре дистанции оказались золотыми: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1.Инга Артамонова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2.Валентина Стеина</w:t>
      </w:r>
    </w:p>
    <w:p w:rsid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>3.Лидия Скобликова</w:t>
      </w:r>
    </w:p>
    <w:p w:rsidR="009A10C3" w:rsidRPr="009A10C3" w:rsidRDefault="009A10C3" w:rsidP="009A10C3">
      <w:pPr>
        <w:rPr>
          <w:sz w:val="28"/>
          <w:szCs w:val="28"/>
        </w:rPr>
      </w:pPr>
      <w:r>
        <w:rPr>
          <w:sz w:val="28"/>
          <w:szCs w:val="28"/>
        </w:rPr>
        <w:t xml:space="preserve">Ответы на тесты мне на почту: </w:t>
      </w:r>
      <w:r w:rsidR="00A55C46">
        <w:rPr>
          <w:sz w:val="28"/>
          <w:szCs w:val="28"/>
          <w:lang w:val="en-US"/>
        </w:rPr>
        <w:t>o</w:t>
      </w:r>
      <w:r>
        <w:rPr>
          <w:sz w:val="28"/>
          <w:szCs w:val="28"/>
          <w:lang w:val="en-US"/>
        </w:rPr>
        <w:t>kr</w:t>
      </w:r>
      <w:r w:rsidRPr="009A10C3">
        <w:rPr>
          <w:sz w:val="28"/>
          <w:szCs w:val="28"/>
        </w:rPr>
        <w:t>7575@</w:t>
      </w:r>
      <w:r>
        <w:rPr>
          <w:sz w:val="28"/>
          <w:szCs w:val="28"/>
          <w:lang w:val="en-US"/>
        </w:rPr>
        <w:t>mail</w:t>
      </w:r>
      <w:r w:rsidRPr="009A10C3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</w:p>
    <w:p w:rsidR="00CB59C2" w:rsidRDefault="00CB59C2"/>
    <w:sectPr w:rsidR="00CB59C2" w:rsidSect="00CB5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07843"/>
    <w:multiLevelType w:val="multilevel"/>
    <w:tmpl w:val="02444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ED14EA"/>
    <w:multiLevelType w:val="multilevel"/>
    <w:tmpl w:val="0DD0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2E7FB4"/>
    <w:multiLevelType w:val="multilevel"/>
    <w:tmpl w:val="0EEE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2374BC"/>
    <w:multiLevelType w:val="hybridMultilevel"/>
    <w:tmpl w:val="1EAE7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4"/>
  <w:stylePaneSortMethod w:val="0002"/>
  <w:defaultTabStop w:val="708"/>
  <w:characterSpacingControl w:val="doNotCompress"/>
  <w:compat/>
  <w:rsids>
    <w:rsidRoot w:val="00F62072"/>
    <w:rsid w:val="0041212F"/>
    <w:rsid w:val="00690466"/>
    <w:rsid w:val="0073464D"/>
    <w:rsid w:val="007929E5"/>
    <w:rsid w:val="007C20EE"/>
    <w:rsid w:val="00852006"/>
    <w:rsid w:val="00933C97"/>
    <w:rsid w:val="009A10C3"/>
    <w:rsid w:val="009E200F"/>
    <w:rsid w:val="00A55C46"/>
    <w:rsid w:val="00BD072D"/>
    <w:rsid w:val="00CB59C2"/>
    <w:rsid w:val="00E77B00"/>
    <w:rsid w:val="00F62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48"/>
        <w:szCs w:val="4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0F"/>
  </w:style>
  <w:style w:type="paragraph" w:styleId="1">
    <w:name w:val="heading 1"/>
    <w:basedOn w:val="a"/>
    <w:link w:val="10"/>
    <w:uiPriority w:val="9"/>
    <w:qFormat/>
    <w:rsid w:val="00F62072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2072"/>
    <w:rPr>
      <w:rFonts w:eastAsia="Times New Roman"/>
      <w:b/>
      <w:bCs/>
      <w:kern w:val="36"/>
      <w:lang w:eastAsia="ru-RU"/>
    </w:rPr>
  </w:style>
  <w:style w:type="character" w:styleId="a3">
    <w:name w:val="Hyperlink"/>
    <w:basedOn w:val="a0"/>
    <w:uiPriority w:val="99"/>
    <w:semiHidden/>
    <w:unhideWhenUsed/>
    <w:rsid w:val="00F62072"/>
    <w:rPr>
      <w:color w:val="0000FF"/>
      <w:u w:val="single"/>
    </w:rPr>
  </w:style>
  <w:style w:type="character" w:customStyle="1" w:styleId="postdetailauthor">
    <w:name w:val="postdetailauthor"/>
    <w:basedOn w:val="a0"/>
    <w:rsid w:val="00F62072"/>
  </w:style>
  <w:style w:type="character" w:customStyle="1" w:styleId="postdetaildate">
    <w:name w:val="postdetaildate"/>
    <w:basedOn w:val="a0"/>
    <w:rsid w:val="00F62072"/>
  </w:style>
  <w:style w:type="character" w:customStyle="1" w:styleId="postdetailcomment">
    <w:name w:val="postdetailcomment"/>
    <w:basedOn w:val="a0"/>
    <w:rsid w:val="00F62072"/>
  </w:style>
  <w:style w:type="character" w:styleId="a4">
    <w:name w:val="Strong"/>
    <w:basedOn w:val="a0"/>
    <w:uiPriority w:val="22"/>
    <w:qFormat/>
    <w:rsid w:val="00F6207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620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07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A10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4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088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3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10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44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9325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28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ki.ru/kohana/upload/ckfinder_images/u111030/images/111030_1518652253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s://www.ski.ru/kohana/upload/ckfinder_images/u111030/images/111030_1518655392.jp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ki.ru/kohana/upload/ckfinder_images/u111030/images/111030_1518653188.jpg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hyperlink" Target="https://www.ski.ru/kohana/upload/ckfinder_images/u111030/images/111030_1518656410.jpg" TargetMode="External"/><Relationship Id="rId50" Type="http://schemas.openxmlformats.org/officeDocument/2006/relationships/image" Target="media/image23.jpeg"/><Relationship Id="rId7" Type="http://schemas.openxmlformats.org/officeDocument/2006/relationships/hyperlink" Target="https://www.ski.ru/kohana/upload/ckfinder_images/u111030/images/111030_1518649646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www.ski.ru/kohana/upload/ckfinder_images/u111030/images/111030_1518653287.jpg" TargetMode="External"/><Relationship Id="rId25" Type="http://schemas.openxmlformats.org/officeDocument/2006/relationships/hyperlink" Target="https://www.ski.ru/kohana/upload/ckfinder_images/u111030/images/111030_1518654570.jpg" TargetMode="External"/><Relationship Id="rId33" Type="http://schemas.openxmlformats.org/officeDocument/2006/relationships/hyperlink" Target="https://www.ski.ru/kohana/upload/ckfinder_images/u111030/images/111030_1518655173.jpg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s://www.ski.ru/kohana/upload/ckfinder_images/u111030/images/111030_1518655055.jpg" TargetMode="External"/><Relationship Id="rId41" Type="http://schemas.openxmlformats.org/officeDocument/2006/relationships/hyperlink" Target="https://www.ski.ru/kohana/upload/ckfinder_images/u111030/images/111030_1518655436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ski.ru/kohana/upload/ckfinder_images/u111030/images/111030_1518652288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s://www.ski.ru/kohana/upload/ckfinder_images/u111030/images/111030_1518655369.jpg" TargetMode="External"/><Relationship Id="rId40" Type="http://schemas.openxmlformats.org/officeDocument/2006/relationships/image" Target="media/image18.jpeg"/><Relationship Id="rId45" Type="http://schemas.openxmlformats.org/officeDocument/2006/relationships/hyperlink" Target="https://www.ski.ru/kohana/upload/ckfinder_images/u111030/images/111030_1518656231.jpg" TargetMode="External"/><Relationship Id="rId5" Type="http://schemas.openxmlformats.org/officeDocument/2006/relationships/hyperlink" Target="https://www.ski.ru/kohana/upload/ckfinder_images/u111030/images/111030_1518649581.jpg" TargetMode="External"/><Relationship Id="rId15" Type="http://schemas.openxmlformats.org/officeDocument/2006/relationships/hyperlink" Target="https://www.ski.ru/kohana/upload/ckfinder_images/u111030/images/111030_1518649820.jpg" TargetMode="External"/><Relationship Id="rId23" Type="http://schemas.openxmlformats.org/officeDocument/2006/relationships/hyperlink" Target="https://www.ski.ru/kohana/upload/ckfinder_images/u111030/images/111030_1518654082.jpe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hyperlink" Target="https://www.ski.ru/kohana/upload/ckfinder_images/u111030/images/111030_1518656700.jp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www.ski.ru/kohana/upload/ckfinder_images/u111030/images/111030_1518653022.jpg" TargetMode="External"/><Relationship Id="rId31" Type="http://schemas.openxmlformats.org/officeDocument/2006/relationships/hyperlink" Target="https://www.ski.ru/kohana/upload/ckfinder_images/u111030/images/111030_1518654893.jpg" TargetMode="External"/><Relationship Id="rId44" Type="http://schemas.openxmlformats.org/officeDocument/2006/relationships/image" Target="media/image20.jpe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ski.ru/kohana/upload/ckfinder_images/u111030/images/111030_1518651457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www.ski.ru/kohana/upload/ckfinder_images/u111030/images/111030_1518654730.jpg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s://www.ski.ru/kohana/upload/ckfinder_images/u111030/images/111030_1518655229.jpg" TargetMode="External"/><Relationship Id="rId43" Type="http://schemas.openxmlformats.org/officeDocument/2006/relationships/hyperlink" Target="https://www.ski.ru/kohana/upload/ckfinder_images/u111030/images/111030_1518655492.jpg" TargetMode="External"/><Relationship Id="rId48" Type="http://schemas.openxmlformats.org/officeDocument/2006/relationships/image" Target="media/image22.jpeg"/><Relationship Id="rId8" Type="http://schemas.openxmlformats.org/officeDocument/2006/relationships/image" Target="media/image2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7628</Words>
  <Characters>43482</Characters>
  <Application>Microsoft Office Word</Application>
  <DocSecurity>0</DocSecurity>
  <Lines>362</Lines>
  <Paragraphs>102</Paragraphs>
  <ScaleCrop>false</ScaleCrop>
  <Company>Krokoz™ Inc.</Company>
  <LinksUpToDate>false</LinksUpToDate>
  <CharactersWithSpaces>51008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</dc:creator>
  <cp:keywords/>
  <dc:description/>
  <cp:lastModifiedBy>Пользовател</cp:lastModifiedBy>
  <cp:revision>6</cp:revision>
  <dcterms:created xsi:type="dcterms:W3CDTF">2020-12-05T02:45:00Z</dcterms:created>
  <dcterms:modified xsi:type="dcterms:W3CDTF">2020-12-05T03:04:00Z</dcterms:modified>
</cp:coreProperties>
</file>